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68" w:rsidRDefault="001C3568" w:rsidP="008B4C8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LIVELLO 5 </w:t>
      </w:r>
    </w:p>
    <w:p w:rsidR="008B4C82" w:rsidRDefault="006566E7" w:rsidP="008B4C8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Testi più semplici (da ascolti HSK5)Modello 1 (HSK5)</w:t>
      </w:r>
    </w:p>
    <w:p w:rsidR="00AA7FFA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</w:p>
    <w:p w:rsidR="00AA7FFA" w:rsidRDefault="00AA7FFA" w:rsidP="008B4C8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31-32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女：杨老师，我明天要去北京参加一个会议，飞机上午十点到。我想先去看看您。您明天方便吗？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男：非常欢迎！我明天没有什么安排。你能来我特别高兴。到时候我去机场接你吧？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女：不用了，谢谢您，我自己能行。不知道北京现在的天气怎么样？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男：我们这儿可不像香港，挺冷的。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女：有多冷？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男：今天最高气温只有五度，听说明天有大风，比今天还冷。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女：这么冷啊？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男：嗯，你一定要多穿点儿衣服，别感冒了。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女：好的，谢谢您，那我们明天见。</w:t>
      </w:r>
    </w:p>
    <w:p w:rsidR="008B4C82" w:rsidRDefault="008B4C82" w:rsidP="008B4C82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男：好的，再见。</w:t>
      </w:r>
    </w:p>
    <w:p w:rsidR="00AA7FFA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</w:p>
    <w:p w:rsidR="008B4C82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33-35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女：小王，怎么最近在车站看不到你了？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男：我买汽车了，现在每天开车上班，所以不用挤公共汽车了。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女：你买车了？太好了。开车上班的感觉不错吧？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男：刚开始的时候挺紧张的，开得很慢，车一多就害怕，现在好多了。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女：慢慢就习惯了。那下周末咱公司去郊区玩你就可以自己开车去了。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lastRenderedPageBreak/>
        <w:t>男：我还没有开车去过郊区呢，那条路也不熟，我还是想坐公司的车去。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女：是，还是坐车轻松。你忙吧，张经理还在等着看这份文件呢，我现在给他送过去。</w:t>
      </w:r>
    </w:p>
    <w:p w:rsidR="008B4C82" w:rsidRDefault="008B4C82" w:rsidP="008B4C82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男：那好，咱们有时间再聊。</w:t>
      </w:r>
    </w:p>
    <w:p w:rsidR="00A8515D" w:rsidRDefault="00A8515D" w:rsidP="008B4C82">
      <w:pPr>
        <w:spacing w:after="0"/>
        <w:rPr>
          <w:rFonts w:ascii="Arial" w:hAnsi="Arial" w:cs="Arial"/>
          <w:sz w:val="36"/>
          <w:szCs w:val="36"/>
        </w:rPr>
      </w:pPr>
    </w:p>
    <w:p w:rsidR="008B4C82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36-38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大学毕业以后，李丽和好朋友陈慧一起找了一套房子，房费一人出一半儿，既省钱又可以有个伴儿，挺好的。可现在陈慧有了男朋友，李丽就觉得不方便了，想找个房子搬出去。两个月过去了，她跑了很多地方，还是没有找到合适的。不是房子太差，就是地方太远，不然就是价钱太贵。李丽说，</w:t>
      </w:r>
    </w:p>
    <w:p w:rsidR="008B4C82" w:rsidRDefault="008B4C82" w:rsidP="008B4C82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现在找房子比找男朋友还难。</w:t>
      </w:r>
    </w:p>
    <w:p w:rsidR="00A8515D" w:rsidRDefault="00A8515D" w:rsidP="008B4C82">
      <w:pPr>
        <w:spacing w:after="0"/>
        <w:rPr>
          <w:rFonts w:ascii="Arial" w:hAnsi="Arial" w:cs="Arial"/>
          <w:sz w:val="36"/>
          <w:szCs w:val="36"/>
        </w:rPr>
      </w:pPr>
    </w:p>
    <w:p w:rsidR="008B4C82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39-42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有一位母亲，平时对孩子教育很严格。有一次她感冒了，嗓子很疼，不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能说话。儿子不知道妈妈不能说话，回到家，一见到母亲就开始说个不停，说老师今天批评他，说来说去都是老师不对，自己完全正确。妈妈听了孩子的话，也明白了事情的经过，认为是儿子不对，这时她很想批评儿子，但因为嗓子很疼，说不出话来，所以她只是睁大眼睛看着儿子。儿子说了很久，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终于说完了，然后又说了一句：“妈妈，谢谢您！”她听了很意外，不知道儿子为什么这么说。儿子又加了一句：“谢谢您，今天听我说了那么多，没批评我。”第二天，儿子回来对妈妈说：“妈妈，昨天您虽然什么也没说，但是我</w:t>
      </w:r>
    </w:p>
    <w:p w:rsidR="00A8515D" w:rsidRDefault="008B4C82" w:rsidP="008B4C82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已经明白了，是我错了，我已经向老师道歉了。”</w:t>
      </w:r>
    </w:p>
    <w:p w:rsidR="008B4C82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43-45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有个城市为解决垃圾问题而买了许多垃圾桶，但是由于人们不愿意使用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垃圾桶，乱扔垃圾的现象仍然十分严重。这个城市为此提出了许多解决办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法。第一个办法是：把对乱扔垃圾的人的罚金从二十五元提高到五十元。实行后，收效不大。第二个方法是：增加街道巡逻人员的人数，效果也不明显。后来，有人在垃圾桶上出主意：设计了一个电动垃圾桶，桶上装有一个感应</w:t>
      </w:r>
    </w:p>
    <w:p w:rsidR="006566E7" w:rsidRDefault="008B4C82" w:rsidP="008B4C82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器，每当垃圾丢进桶内，感应器就会有反应而打开录音机，播出一则故事或笑话，其内容每两周换一次。这个设计大受欢迎，结果所有的人不论距离远近，都把垃圾丢进垃圾桶里，城市因而变得干净起来。</w:t>
      </w:r>
    </w:p>
    <w:p w:rsidR="006566E7" w:rsidRDefault="006566E7" w:rsidP="008B4C8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Modello 2 (HSK5)</w:t>
      </w:r>
    </w:p>
    <w:p w:rsidR="008B4C82" w:rsidRPr="008B4C82" w:rsidRDefault="00AA7FFA" w:rsidP="008B4C82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31- 33</w:t>
      </w:r>
    </w:p>
    <w:p w:rsidR="008B4C82" w:rsidRPr="008B4C82" w:rsidRDefault="008B4C82" w:rsidP="008B4C82">
      <w:pPr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古时候，有个农民正在田里劳动。突然，他看见一只兔子从旁边的草丛里慌慌张张地跑出来，一头撞在田边的大树上，便倒在那儿一动也不动了。农民走过去一看：兔子死了。因为它奔跑的速度太快，把脖子都撞断了。农民高兴极了，他一点儿力气没花，就白捡了一只又肥又大的兔子。他心想：</w:t>
      </w:r>
    </w:p>
    <w:p w:rsidR="008B4C82" w:rsidRPr="008B4C82" w:rsidRDefault="008B4C82" w:rsidP="008B4C82">
      <w:pPr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要是天天都能捡到兔子，那日子就好过了。从此，他再也不肯出力气劳动了。每天他吃完饭就躺在大树底下，等待着第二只、第三只子兔子自己撞到树上来。世上哪有那么多便宜的事啊。这个农民当然再也没有捡到撞死的兔子，而他的田里也没有收获任何粮食，农民只好饿着肚子过年了。</w:t>
      </w:r>
    </w:p>
    <w:p w:rsidR="00A8515D" w:rsidRDefault="00A8515D" w:rsidP="008B4C82">
      <w:pPr>
        <w:rPr>
          <w:rFonts w:ascii="Arial" w:hAnsi="Arial" w:cs="Arial"/>
          <w:sz w:val="36"/>
          <w:szCs w:val="36"/>
        </w:rPr>
      </w:pPr>
    </w:p>
    <w:p w:rsidR="008B4C82" w:rsidRPr="008B4C82" w:rsidRDefault="00AA7FFA" w:rsidP="008B4C82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34-33</w:t>
      </w:r>
    </w:p>
    <w:p w:rsidR="00AA7FFA" w:rsidRDefault="008B4C82" w:rsidP="008B4C82">
      <w:pPr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说起乒乓球，很多人都会想到中国。的确，长期以来，中国的乒乓球水平在国际上是属于最好的，而且中国是世界上“乒乓人口”最多的国家。因此，很多人认为乒乓球运动是中国人最早开始的，但事实上乒乓球运动在中国只有七十多年的历史。最初的乒乓球其实是英国人发明的一项饭后运动。十九世纪末，英国上层社会的人们吃完饭之后需要适当的运动来消化一下，于是他们就发明了一种在饭桌上进行的和网球相似的运动，称为“桌上网球”，这就是乒乓球最早的形式。</w:t>
      </w:r>
    </w:p>
    <w:p w:rsidR="00A8515D" w:rsidRPr="008B4C82" w:rsidRDefault="00A8515D" w:rsidP="008B4C82">
      <w:pPr>
        <w:rPr>
          <w:rFonts w:ascii="Arial" w:hAnsi="Arial" w:cs="Arial" w:hint="eastAsia"/>
          <w:sz w:val="36"/>
          <w:szCs w:val="36"/>
        </w:rPr>
      </w:pPr>
    </w:p>
    <w:p w:rsidR="008B4C82" w:rsidRDefault="00AA7FFA" w:rsidP="008B4C8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37-39</w:t>
      </w:r>
      <w:r w:rsidR="008B4C82" w:rsidRPr="008B4C82">
        <w:rPr>
          <w:rFonts w:ascii="Arial" w:hAnsi="Arial" w:cs="Arial" w:hint="eastAsia"/>
          <w:sz w:val="36"/>
          <w:szCs w:val="36"/>
        </w:rPr>
        <w:t>一天，一位画家带着朋友去自己家附近的商店买东西，付款的时候，他礼貌地对售货员说了声：“谢谢。”但售货员却一直不开心，没有理画家。他们走出商店时，朋友说：“那个售货员的服务态度真差劲。”画家对朋友说：“他每天都是这样。”朋友说：“既然他都每天这样，那你为什么还对他那么有礼貌呢？”画家回答：“我为什么要让他的态度来决定我的行为呢？”</w:t>
      </w:r>
    </w:p>
    <w:p w:rsidR="00AA7FFA" w:rsidRPr="008B4C82" w:rsidRDefault="00AA7FFA" w:rsidP="008B4C82">
      <w:pPr>
        <w:rPr>
          <w:rFonts w:ascii="Arial" w:hAnsi="Arial" w:cs="Arial" w:hint="eastAsia"/>
          <w:sz w:val="36"/>
          <w:szCs w:val="36"/>
        </w:rPr>
      </w:pPr>
    </w:p>
    <w:p w:rsidR="008B4C82" w:rsidRPr="008B4C82" w:rsidRDefault="00AA7FFA" w:rsidP="008B4C82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40-42</w:t>
      </w:r>
    </w:p>
    <w:p w:rsidR="008B4C82" w:rsidRPr="008B4C82" w:rsidRDefault="008B4C82" w:rsidP="008B4C82">
      <w:pPr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本次时装设计大赛的主题是青春、时尚，参加比赛的设计师要求年龄在二十五岁以下，设计师可以充分自由发挥自己的想象力和创造力，体现自己的个性。整个大赛本着公开、公平的原则进行，所有设计师的作品将被放在网上，由网友打</w:t>
      </w:r>
      <w:r w:rsidRPr="008B4C82">
        <w:rPr>
          <w:rFonts w:ascii="Arial" w:hAnsi="Arial" w:cs="Arial" w:hint="eastAsia"/>
          <w:sz w:val="36"/>
          <w:szCs w:val="36"/>
        </w:rPr>
        <w:lastRenderedPageBreak/>
        <w:t>分，评选出最佳设计奖，评选结果于四月十五日公布。具体的比赛规则和报名方法见网上的“报名须知”。</w:t>
      </w:r>
    </w:p>
    <w:p w:rsidR="008B4C82" w:rsidRPr="008B4C82" w:rsidRDefault="00AA7FFA" w:rsidP="008B4C82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43-45</w:t>
      </w:r>
    </w:p>
    <w:p w:rsidR="008B4C82" w:rsidRPr="008B4C82" w:rsidRDefault="008B4C82" w:rsidP="008B4C82">
      <w:pPr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在制定个人健身计划时，一定要包含自己喜欢的、或者觉得有趣的、或者至少不讨厌的运动。如果你不喜欢慢跑，总觉得慢跑过程很无聊，但为了减肥不得不制定慢跑运动计划，那样的话，我敢打赌你肯定坚持不下去。所以，对于健身新手来说，最好以自己喜欢的运动为中心，再逐步增加其他必要的健身项目，这样的健身计划才更容易实行。</w:t>
      </w:r>
    </w:p>
    <w:p w:rsidR="00A8515D" w:rsidRDefault="00A8515D" w:rsidP="008B4C82">
      <w:pPr>
        <w:spacing w:after="0"/>
        <w:rPr>
          <w:rFonts w:ascii="Arial" w:hAnsi="Arial" w:cs="Arial"/>
          <w:sz w:val="36"/>
          <w:szCs w:val="36"/>
        </w:rPr>
      </w:pPr>
    </w:p>
    <w:p w:rsidR="008B4C82" w:rsidRDefault="006566E7" w:rsidP="008B4C8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Modello 3 (HSK5)</w:t>
      </w:r>
      <w:r w:rsidR="008B4C82" w:rsidRPr="008B4C82">
        <w:rPr>
          <w:rFonts w:ascii="Arial" w:hAnsi="Arial" w:cs="Arial" w:hint="eastAsia"/>
          <w:sz w:val="36"/>
          <w:szCs w:val="36"/>
        </w:rPr>
        <w:t xml:space="preserve"> 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古时候，有个农民正在田里劳动。突然，他看见一只兔子从旁边的草丛里慌慌张张地跑出来，一头撞在田边的大树上，便倒在那儿一动也不动了。农民走过去一看：兔子死了。因为它奔跑的速度太快，把脖子都撞断了。农</w:t>
      </w:r>
    </w:p>
    <w:p w:rsidR="008B4C82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民高兴极了，他一点力气没花，就白捡了一只又肥又大的</w:t>
      </w:r>
      <w:r w:rsidR="008B4C82" w:rsidRPr="008B4C82">
        <w:rPr>
          <w:rFonts w:ascii="Arial" w:hAnsi="Arial" w:cs="Arial" w:hint="eastAsia"/>
          <w:sz w:val="36"/>
          <w:szCs w:val="36"/>
        </w:rPr>
        <w:t>子。他心想：要是天天都能捡到兔子，那日子就好过了。从此，他再也不肯出力气劳动了。每天他吃完饭就躺在大树底下，等待着第二只、第三只子兔子自己撞到树上来。世上哪有那么多便宜的事啊。这个农民当然再也没有捡到撞死的兔子，</w:t>
      </w:r>
    </w:p>
    <w:p w:rsidR="008B4C82" w:rsidRDefault="008B4C82" w:rsidP="008B4C82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而他的田里也没有收获任何粮食，农民只好饿着肚子过年了。</w:t>
      </w:r>
    </w:p>
    <w:p w:rsidR="00AA7FFA" w:rsidRDefault="00AA7FFA" w:rsidP="008B4C82">
      <w:pPr>
        <w:spacing w:after="0"/>
        <w:rPr>
          <w:rFonts w:ascii="Arial" w:hAnsi="Arial" w:cs="Arial"/>
          <w:sz w:val="36"/>
          <w:szCs w:val="36"/>
        </w:rPr>
      </w:pPr>
    </w:p>
    <w:p w:rsidR="00A8515D" w:rsidRDefault="00A8515D" w:rsidP="008B4C82">
      <w:pPr>
        <w:spacing w:after="0"/>
        <w:rPr>
          <w:rFonts w:ascii="Arial" w:hAnsi="Arial" w:cs="Arial"/>
          <w:sz w:val="36"/>
          <w:szCs w:val="36"/>
        </w:rPr>
      </w:pPr>
    </w:p>
    <w:p w:rsidR="00A8515D" w:rsidRDefault="00A8515D" w:rsidP="008B4C82">
      <w:pPr>
        <w:spacing w:after="0"/>
        <w:rPr>
          <w:rFonts w:ascii="Arial" w:hAnsi="Arial" w:cs="Arial"/>
          <w:sz w:val="36"/>
          <w:szCs w:val="36"/>
        </w:rPr>
      </w:pPr>
    </w:p>
    <w:p w:rsidR="00A8515D" w:rsidRDefault="00A8515D" w:rsidP="008B4C82">
      <w:pPr>
        <w:spacing w:after="0"/>
        <w:rPr>
          <w:rFonts w:ascii="Arial" w:hAnsi="Arial" w:cs="Arial"/>
          <w:sz w:val="36"/>
          <w:szCs w:val="36"/>
        </w:rPr>
      </w:pPr>
    </w:p>
    <w:p w:rsidR="00A8515D" w:rsidRPr="008B4C82" w:rsidRDefault="00A8515D" w:rsidP="008B4C82">
      <w:pPr>
        <w:spacing w:after="0"/>
        <w:rPr>
          <w:rFonts w:ascii="Arial" w:hAnsi="Arial" w:cs="Arial" w:hint="eastAsia"/>
          <w:sz w:val="36"/>
          <w:szCs w:val="36"/>
        </w:rPr>
      </w:pPr>
    </w:p>
    <w:p w:rsidR="008B4C82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34-36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一个妇女看到三位老人还没吃饭，想请他们到家中吃饭。老人们说：“我们分别是财富、成功和爱。我们不可以一起进去。”妇女回到家中告诉丈夫，丈夫说：“那就请财富进来吧。”妇女不同意：“我们何不邀请成功呢？”儿子建议说：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“请爱进来不是更好吗？”夫妻俩决定听儿子的，于是妇女去叫爱进屋。爱起身进屋时，另外两位也跟着他一起进屋。妇女很奇怪：“我只邀请爱，怎么你们也一起进来了？”三位老人齐声说道：“如果你邀请财富或成功，另外两人都不</w:t>
      </w:r>
    </w:p>
    <w:p w:rsidR="008B4C82" w:rsidRDefault="008B4C82" w:rsidP="008B4C82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会跟进，而你邀请爱的话，无论爱走到哪里，我们都会跟着他。”</w:t>
      </w:r>
    </w:p>
    <w:p w:rsidR="00AA7FFA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</w:p>
    <w:p w:rsidR="008B4C82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37-39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课堂上老师提问的时候，有个同学总是举手，可老师叫他回答问题时，他却答不出来，引得其他同学哈哈大笑。课后，老师问他为什么要这样。他说，如果老师提问时他不举手，同学会在课下叫他傻瓜。于是，老师和他约定，当他真会的时候就举左手，不会的时候举右手。渐渐地，这名同学越来</w:t>
      </w:r>
    </w:p>
    <w:p w:rsidR="008B4C82" w:rsidRDefault="008B4C82" w:rsidP="008B4C82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越多地举起他的左手，变得越来越自信，长大后成为了一位出色的工程师。</w:t>
      </w:r>
    </w:p>
    <w:p w:rsidR="00AA7FFA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</w:p>
    <w:p w:rsidR="008B4C82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40-42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三十年前，一个年轻人离开了自己的家乡。出发前他去看当地的一位老人，请教怎样才能成功。老人正在练字，就为他写了四个字：不要害怕。老人对他说：“孩子，我有八个字要告诉你，但今天先告诉你四个。”三十年后，从前的</w:t>
      </w:r>
    </w:p>
    <w:p w:rsidR="008B4C82" w:rsidRDefault="008B4C82" w:rsidP="008B4C82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lastRenderedPageBreak/>
        <w:t>年轻人已人到中年，有了很大的成就，也经历了许多伤心事。他回到家乡，又去看那位老人，老人几年前已经去世了，家人取出一个信封对他说这是留给你的。他拆开信封，里面是四个大字：不要后悔。</w:t>
      </w:r>
    </w:p>
    <w:p w:rsidR="00AA7FFA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</w:p>
    <w:p w:rsidR="008B4C82" w:rsidRPr="008B4C82" w:rsidRDefault="00AA7FFA" w:rsidP="008B4C82">
      <w:pPr>
        <w:spacing w:after="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43-45</w:t>
      </w:r>
    </w:p>
    <w:p w:rsidR="008B4C82" w:rsidRPr="008B4C82" w:rsidRDefault="008B4C82" w:rsidP="008B4C82">
      <w:pPr>
        <w:spacing w:after="0"/>
        <w:rPr>
          <w:rFonts w:ascii="Arial" w:hAnsi="Arial" w:cs="Arial" w:hint="eastAsia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中国人有自己传统的情人节，叫做“七夕节”，就在七月初七这一天。七夕的“夕”是“晚上”的意思，所以“七夕”说的就是七月初七的晚上。中国人之所以称这一天是属于情人们的，是因为古时候有一对特别恩爱的男</w:t>
      </w:r>
    </w:p>
    <w:p w:rsidR="00AA7FFA" w:rsidRDefault="008B4C82" w:rsidP="00AA7FFA">
      <w:pPr>
        <w:spacing w:after="0"/>
        <w:rPr>
          <w:rFonts w:ascii="Arial" w:hAnsi="Arial" w:cs="Arial"/>
          <w:sz w:val="36"/>
          <w:szCs w:val="36"/>
        </w:rPr>
      </w:pPr>
      <w:r w:rsidRPr="008B4C82">
        <w:rPr>
          <w:rFonts w:ascii="Arial" w:hAnsi="Arial" w:cs="Arial" w:hint="eastAsia"/>
          <w:sz w:val="36"/>
          <w:szCs w:val="36"/>
        </w:rPr>
        <w:t>女，由于种种原因，一年中只有这一天才能相见一次，所以中国人把“七夕”视为情人的节日。</w:t>
      </w:r>
    </w:p>
    <w:p w:rsidR="00953EC0" w:rsidRDefault="001C3568" w:rsidP="00AA7FFA">
      <w:pPr>
        <w:spacing w:after="0"/>
        <w:rPr>
          <w:rFonts w:ascii="Arial" w:hAnsi="Arial" w:cs="Arial"/>
          <w:sz w:val="36"/>
          <w:szCs w:val="36"/>
        </w:rPr>
      </w:pPr>
      <w:r w:rsidRPr="001C3568">
        <w:rPr>
          <w:rFonts w:ascii="Arial" w:hAnsi="Arial" w:cs="Arial"/>
          <w:sz w:val="36"/>
          <w:szCs w:val="36"/>
        </w:rPr>
        <w:t>Testi brevi: Traduci dal cinese all’</w:t>
      </w:r>
      <w:r>
        <w:rPr>
          <w:rFonts w:ascii="Arial" w:hAnsi="Arial" w:cs="Arial"/>
          <w:sz w:val="36"/>
          <w:szCs w:val="36"/>
        </w:rPr>
        <w:t>italiano</w:t>
      </w:r>
      <w:r w:rsidR="00953EC0">
        <w:rPr>
          <w:rFonts w:ascii="Arial" w:hAnsi="Arial" w:cs="Arial"/>
          <w:sz w:val="36"/>
          <w:szCs w:val="36"/>
        </w:rPr>
        <w:t xml:space="preserve"> Da (modello 1 HSK5)</w:t>
      </w: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  <w:r w:rsidRPr="001C3568">
        <w:rPr>
          <w:rFonts w:ascii="Arial" w:hAnsi="Arial" w:cs="Arial"/>
          <w:sz w:val="36"/>
          <w:szCs w:val="36"/>
        </w:rPr>
        <w:t xml:space="preserve">61. </w:t>
      </w:r>
      <w:r w:rsidRPr="001C3568">
        <w:rPr>
          <w:rFonts w:ascii="Arial" w:hAnsi="Arial" w:cs="Arial"/>
          <w:sz w:val="36"/>
          <w:szCs w:val="36"/>
        </w:rPr>
        <w:t>百货公司里有一台自动报体重的电子秤。一位胖女士责备道：</w:t>
      </w:r>
      <w:r w:rsidRPr="001C3568">
        <w:rPr>
          <w:rFonts w:ascii="Arial" w:hAnsi="Arial" w:cs="Arial"/>
          <w:sz w:val="36"/>
          <w:szCs w:val="36"/>
        </w:rPr>
        <w:t>“</w:t>
      </w:r>
      <w:r w:rsidRPr="001C3568">
        <w:rPr>
          <w:rFonts w:ascii="Arial" w:hAnsi="Arial" w:cs="Arial"/>
          <w:sz w:val="36"/>
          <w:szCs w:val="36"/>
        </w:rPr>
        <w:t>我最恨它了！</w:t>
      </w:r>
      <w:r w:rsidRPr="001C3568">
        <w:rPr>
          <w:rFonts w:ascii="Arial" w:hAnsi="Arial" w:cs="Arial"/>
          <w:sz w:val="36"/>
          <w:szCs w:val="36"/>
        </w:rPr>
        <w:t xml:space="preserve">” </w:t>
      </w:r>
      <w:r w:rsidRPr="001C3568">
        <w:rPr>
          <w:rFonts w:ascii="Arial" w:hAnsi="Arial" w:cs="Arial"/>
          <w:sz w:val="36"/>
          <w:szCs w:val="36"/>
        </w:rPr>
        <w:t>朋友问：</w:t>
      </w:r>
      <w:r w:rsidRPr="001C3568">
        <w:rPr>
          <w:rFonts w:ascii="Arial" w:hAnsi="Arial" w:cs="Arial"/>
          <w:sz w:val="36"/>
          <w:szCs w:val="36"/>
        </w:rPr>
        <w:t>“</w:t>
      </w:r>
      <w:r w:rsidRPr="001C3568">
        <w:rPr>
          <w:rFonts w:ascii="Arial" w:hAnsi="Arial" w:cs="Arial"/>
          <w:sz w:val="36"/>
          <w:szCs w:val="36"/>
        </w:rPr>
        <w:t>为什么？它大声说出你的体重了吗？</w:t>
      </w:r>
      <w:r w:rsidRPr="001C3568">
        <w:rPr>
          <w:rFonts w:ascii="Arial" w:hAnsi="Arial" w:cs="Arial"/>
          <w:sz w:val="36"/>
          <w:szCs w:val="36"/>
        </w:rPr>
        <w:t>”</w:t>
      </w:r>
      <w:r w:rsidRPr="001C3568">
        <w:rPr>
          <w:rFonts w:ascii="Arial" w:hAnsi="Arial" w:cs="Arial"/>
          <w:sz w:val="36"/>
          <w:szCs w:val="36"/>
        </w:rPr>
        <w:t>胖女士愤怒地说：</w:t>
      </w:r>
      <w:r w:rsidRPr="001C3568">
        <w:rPr>
          <w:rFonts w:ascii="Arial" w:hAnsi="Arial" w:cs="Arial"/>
          <w:sz w:val="36"/>
          <w:szCs w:val="36"/>
        </w:rPr>
        <w:t>“</w:t>
      </w:r>
      <w:r w:rsidRPr="001C3568">
        <w:rPr>
          <w:rFonts w:ascii="Arial" w:hAnsi="Arial" w:cs="Arial"/>
          <w:sz w:val="36"/>
          <w:szCs w:val="36"/>
        </w:rPr>
        <w:t>不！上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次我刚一踩上去，它就大声说</w:t>
      </w:r>
      <w:r w:rsidRPr="001C3568">
        <w:rPr>
          <w:rFonts w:ascii="Arial" w:hAnsi="Arial" w:cs="Arial"/>
          <w:sz w:val="36"/>
          <w:szCs w:val="36"/>
        </w:rPr>
        <w:t>‘</w:t>
      </w:r>
      <w:r w:rsidRPr="001C3568">
        <w:rPr>
          <w:rFonts w:ascii="Arial" w:hAnsi="Arial" w:cs="Arial"/>
          <w:sz w:val="36"/>
          <w:szCs w:val="36"/>
        </w:rPr>
        <w:t>每次只限一人，每次只限一人</w:t>
      </w:r>
      <w:r w:rsidRPr="001C3568">
        <w:rPr>
          <w:rFonts w:ascii="Arial" w:hAnsi="Arial" w:cs="Arial"/>
          <w:sz w:val="36"/>
          <w:szCs w:val="36"/>
        </w:rPr>
        <w:t>’</w:t>
      </w:r>
      <w:r w:rsidRPr="001C3568">
        <w:rPr>
          <w:rFonts w:ascii="Arial" w:hAnsi="Arial" w:cs="Arial"/>
          <w:sz w:val="36"/>
          <w:szCs w:val="36"/>
        </w:rPr>
        <w:t>。</w:t>
      </w:r>
      <w:r w:rsidRPr="001C3568">
        <w:rPr>
          <w:rFonts w:ascii="Arial" w:hAnsi="Arial" w:cs="Arial"/>
          <w:sz w:val="36"/>
          <w:szCs w:val="36"/>
        </w:rPr>
        <w:t>”</w:t>
      </w: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</w:p>
    <w:p w:rsidR="001C3568" w:rsidRPr="001C3568" w:rsidRDefault="001C3568" w:rsidP="001C3568">
      <w:pPr>
        <w:rPr>
          <w:rFonts w:ascii="Arial" w:eastAsia="SimSun" w:hAnsi="Arial" w:cs="Arial"/>
          <w:sz w:val="36"/>
          <w:szCs w:val="36"/>
        </w:rPr>
      </w:pPr>
      <w:r w:rsidRPr="001C3568">
        <w:rPr>
          <w:rFonts w:ascii="Arial" w:hAnsi="Arial" w:cs="Arial"/>
          <w:sz w:val="36"/>
          <w:szCs w:val="36"/>
        </w:rPr>
        <w:t>62</w:t>
      </w:r>
      <w:r w:rsidRPr="001C3568">
        <w:rPr>
          <w:rFonts w:ascii="Arial" w:hAnsi="Arial" w:cs="Arial"/>
          <w:sz w:val="36"/>
          <w:szCs w:val="36"/>
        </w:rPr>
        <w:t>．要想提高睡眠质量，须注意入睡的时间。能取得较好睡眠质量的入睡时间是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晚上</w:t>
      </w:r>
      <w:r w:rsidRPr="001C3568">
        <w:rPr>
          <w:rFonts w:ascii="Arial" w:hAnsi="Arial" w:cs="Arial"/>
          <w:sz w:val="36"/>
          <w:szCs w:val="36"/>
        </w:rPr>
        <w:t xml:space="preserve"> 9 </w:t>
      </w:r>
      <w:r w:rsidRPr="001C3568">
        <w:rPr>
          <w:rFonts w:ascii="Arial" w:hAnsi="Arial" w:cs="Arial"/>
          <w:sz w:val="36"/>
          <w:szCs w:val="36"/>
        </w:rPr>
        <w:t>点到</w:t>
      </w:r>
      <w:r w:rsidRPr="001C3568">
        <w:rPr>
          <w:rFonts w:ascii="Arial" w:hAnsi="Arial" w:cs="Arial"/>
          <w:sz w:val="36"/>
          <w:szCs w:val="36"/>
        </w:rPr>
        <w:t xml:space="preserve"> 11 </w:t>
      </w:r>
      <w:r w:rsidRPr="001C3568">
        <w:rPr>
          <w:rFonts w:ascii="Arial" w:hAnsi="Arial" w:cs="Arial"/>
          <w:sz w:val="36"/>
          <w:szCs w:val="36"/>
        </w:rPr>
        <w:t>点，中午</w:t>
      </w:r>
      <w:r w:rsidRPr="001C3568">
        <w:rPr>
          <w:rFonts w:ascii="Arial" w:hAnsi="Arial" w:cs="Arial"/>
          <w:sz w:val="36"/>
          <w:szCs w:val="36"/>
        </w:rPr>
        <w:t xml:space="preserve"> 12 </w:t>
      </w:r>
      <w:r w:rsidRPr="001C3568">
        <w:rPr>
          <w:rFonts w:ascii="Arial" w:hAnsi="Arial" w:cs="Arial"/>
          <w:sz w:val="36"/>
          <w:szCs w:val="36"/>
        </w:rPr>
        <w:t>点到</w:t>
      </w:r>
      <w:r w:rsidRPr="001C3568">
        <w:rPr>
          <w:rFonts w:ascii="Arial" w:hAnsi="Arial" w:cs="Arial"/>
          <w:sz w:val="36"/>
          <w:szCs w:val="36"/>
        </w:rPr>
        <w:t xml:space="preserve"> 1 </w:t>
      </w:r>
      <w:r w:rsidRPr="001C3568">
        <w:rPr>
          <w:rFonts w:ascii="Arial" w:hAnsi="Arial" w:cs="Arial"/>
          <w:sz w:val="36"/>
          <w:szCs w:val="36"/>
        </w:rPr>
        <w:t>点半，夜里两点到</w:t>
      </w:r>
      <w:r w:rsidRPr="001C3568">
        <w:rPr>
          <w:rFonts w:ascii="Arial" w:hAnsi="Arial" w:cs="Arial"/>
          <w:sz w:val="36"/>
          <w:szCs w:val="36"/>
        </w:rPr>
        <w:t xml:space="preserve"> 3 </w:t>
      </w:r>
      <w:r w:rsidRPr="001C3568">
        <w:rPr>
          <w:rFonts w:ascii="Arial" w:hAnsi="Arial" w:cs="Arial"/>
          <w:sz w:val="36"/>
          <w:szCs w:val="36"/>
        </w:rPr>
        <w:t>点半。这时人体精力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下降，反应减慢，情绪低下，利于人体进入甜美的梦乡</w:t>
      </w:r>
      <w:r w:rsidRPr="001C3568">
        <w:rPr>
          <w:rFonts w:ascii="Arial" w:eastAsia="SimSun" w:hAnsi="Times New Roman" w:cs="Arial"/>
          <w:sz w:val="36"/>
          <w:szCs w:val="36"/>
        </w:rPr>
        <w:t>。</w:t>
      </w:r>
    </w:p>
    <w:p w:rsidR="001C3568" w:rsidRPr="001C3568" w:rsidRDefault="001C3568" w:rsidP="001C3568">
      <w:pPr>
        <w:rPr>
          <w:rFonts w:ascii="Arial" w:eastAsia="SimSun" w:hAnsi="Arial" w:cs="Arial"/>
          <w:sz w:val="36"/>
          <w:szCs w:val="36"/>
        </w:rPr>
      </w:pP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  <w:r w:rsidRPr="001C3568">
        <w:rPr>
          <w:rFonts w:ascii="Arial" w:hAnsi="Arial" w:cs="Arial"/>
          <w:sz w:val="36"/>
          <w:szCs w:val="36"/>
        </w:rPr>
        <w:lastRenderedPageBreak/>
        <w:t>64</w:t>
      </w:r>
      <w:r w:rsidRPr="001C3568">
        <w:rPr>
          <w:rFonts w:ascii="Arial" w:hAnsi="Arial" w:cs="Arial"/>
          <w:sz w:val="36"/>
          <w:szCs w:val="36"/>
        </w:rPr>
        <w:t>．人们曾经把西红柿当做有毒的果子，直到</w:t>
      </w:r>
      <w:r w:rsidRPr="001C3568">
        <w:rPr>
          <w:rFonts w:ascii="Arial" w:hAnsi="Arial" w:cs="Arial"/>
          <w:sz w:val="36"/>
          <w:szCs w:val="36"/>
        </w:rPr>
        <w:t xml:space="preserve"> 18 </w:t>
      </w:r>
      <w:r w:rsidRPr="001C3568">
        <w:rPr>
          <w:rFonts w:ascii="Arial" w:hAnsi="Arial" w:cs="Arial"/>
          <w:sz w:val="36"/>
          <w:szCs w:val="36"/>
        </w:rPr>
        <w:t>世纪，人们才知道它的食用价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值。现在它是人们餐桌上的美味，生食、煮食都可以。它是世界上种植非常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普遍的蔬菜，中国作为主要生产国之一也在不断扩大它的种植面积。</w:t>
      </w: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  <w:r w:rsidRPr="001C3568">
        <w:rPr>
          <w:rFonts w:ascii="Arial" w:hAnsi="Arial" w:cs="Arial"/>
          <w:sz w:val="36"/>
          <w:szCs w:val="36"/>
        </w:rPr>
        <w:t>65</w:t>
      </w:r>
      <w:r w:rsidRPr="001C3568">
        <w:rPr>
          <w:rFonts w:ascii="Arial" w:hAnsi="Arial" w:cs="Arial"/>
          <w:sz w:val="36"/>
          <w:szCs w:val="36"/>
        </w:rPr>
        <w:t>．筷子是中餐最主要的进餐用具，在使用上也有很多讲究。用餐过程中，如果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说话，不要将筷子随便晃动，也不要用筷子敲打碗、盘子以及桌面，更不能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用筷子指点他人，暂时离开时，要把筷子轻轻放在桌子上或餐盘边，不能插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在饭碗里，而且尽量不要发出响声。</w:t>
      </w: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  <w:r w:rsidRPr="001C3568">
        <w:rPr>
          <w:rFonts w:ascii="Arial" w:hAnsi="Arial" w:cs="Arial"/>
          <w:sz w:val="36"/>
          <w:szCs w:val="36"/>
        </w:rPr>
        <w:t>66</w:t>
      </w:r>
      <w:r w:rsidRPr="001C3568">
        <w:rPr>
          <w:rFonts w:ascii="Arial" w:hAnsi="Arial" w:cs="Arial"/>
          <w:sz w:val="36"/>
          <w:szCs w:val="36"/>
        </w:rPr>
        <w:t>．长期以来，鲨鱼一直被电影、电视和书籍描写为海洋中的可怕杀手，它凶猛、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恐怖，威胁着海洋中一切生物的生命。难道鲨鱼真的那么可怕吗？科学家发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现，地球上大约有</w:t>
      </w:r>
      <w:r w:rsidRPr="001C3568">
        <w:rPr>
          <w:rFonts w:ascii="Arial" w:hAnsi="Arial" w:cs="Arial"/>
          <w:sz w:val="36"/>
          <w:szCs w:val="36"/>
        </w:rPr>
        <w:t xml:space="preserve"> 370 </w:t>
      </w:r>
      <w:r w:rsidRPr="001C3568">
        <w:rPr>
          <w:rFonts w:ascii="Arial" w:hAnsi="Arial" w:cs="Arial"/>
          <w:sz w:val="36"/>
          <w:szCs w:val="36"/>
        </w:rPr>
        <w:t>多种鲨鱼，大部分鲨鱼对人类有益无害。只有少数鲨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鱼，如</w:t>
      </w:r>
      <w:r w:rsidRPr="001C3568">
        <w:rPr>
          <w:rFonts w:ascii="Arial" w:hAnsi="Arial" w:cs="Arial"/>
          <w:sz w:val="36"/>
          <w:szCs w:val="36"/>
        </w:rPr>
        <w:t>“</w:t>
      </w:r>
      <w:r w:rsidRPr="001C3568">
        <w:rPr>
          <w:rFonts w:ascii="Arial" w:hAnsi="Arial" w:cs="Arial"/>
          <w:sz w:val="36"/>
          <w:szCs w:val="36"/>
        </w:rPr>
        <w:t>大白鲨</w:t>
      </w:r>
      <w:r w:rsidRPr="001C3568">
        <w:rPr>
          <w:rFonts w:ascii="Arial" w:hAnsi="Arial" w:cs="Arial"/>
          <w:sz w:val="36"/>
          <w:szCs w:val="36"/>
        </w:rPr>
        <w:t>”</w:t>
      </w:r>
      <w:r w:rsidRPr="001C3568">
        <w:rPr>
          <w:rFonts w:ascii="Arial" w:hAnsi="Arial" w:cs="Arial"/>
          <w:sz w:val="36"/>
          <w:szCs w:val="36"/>
        </w:rPr>
        <w:t>，才会伤害人类。</w:t>
      </w: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  <w:r w:rsidRPr="001C3568">
        <w:rPr>
          <w:rFonts w:ascii="Arial" w:hAnsi="Arial" w:cs="Arial"/>
          <w:sz w:val="36"/>
          <w:szCs w:val="36"/>
        </w:rPr>
        <w:t>68</w:t>
      </w:r>
      <w:r w:rsidRPr="001C3568">
        <w:rPr>
          <w:rFonts w:ascii="Arial" w:hAnsi="Arial" w:cs="Arial"/>
          <w:sz w:val="36"/>
          <w:szCs w:val="36"/>
        </w:rPr>
        <w:t>．昨晚我请新找的女朋友去吃饭，吃到一半时突然发现忘了带钱包。想了一下，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实在没办法，只好向女友开口。因为实在不好意思，所以脸红了，说话也很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慢：</w:t>
      </w:r>
      <w:r w:rsidRPr="001C3568">
        <w:rPr>
          <w:rFonts w:ascii="Arial" w:hAnsi="Arial" w:cs="Arial"/>
          <w:sz w:val="36"/>
          <w:szCs w:val="36"/>
        </w:rPr>
        <w:t>“</w:t>
      </w:r>
      <w:r w:rsidRPr="001C3568">
        <w:rPr>
          <w:rFonts w:ascii="Arial" w:hAnsi="Arial" w:cs="Arial"/>
          <w:sz w:val="36"/>
          <w:szCs w:val="36"/>
        </w:rPr>
        <w:t>我</w:t>
      </w:r>
      <w:proofErr w:type="spellStart"/>
      <w:r w:rsidRPr="001C3568">
        <w:rPr>
          <w:rFonts w:ascii="Arial" w:hAnsi="Arial" w:cs="Arial"/>
          <w:sz w:val="36"/>
          <w:szCs w:val="36"/>
        </w:rPr>
        <w:t>„„</w:t>
      </w:r>
      <w:proofErr w:type="spellEnd"/>
      <w:r w:rsidRPr="001C3568">
        <w:rPr>
          <w:rFonts w:ascii="Arial" w:hAnsi="Arial" w:cs="Arial"/>
          <w:sz w:val="36"/>
          <w:szCs w:val="36"/>
        </w:rPr>
        <w:t>”</w:t>
      </w:r>
      <w:r w:rsidRPr="001C3568">
        <w:rPr>
          <w:rFonts w:ascii="Arial" w:hAnsi="Arial" w:cs="Arial"/>
          <w:sz w:val="36"/>
          <w:szCs w:val="36"/>
        </w:rPr>
        <w:t>这时候想不到的事情发生了，她竟然理解错了，也红着脸说：</w:t>
      </w:r>
      <w:r w:rsidRPr="001C3568">
        <w:rPr>
          <w:rFonts w:ascii="Arial" w:hAnsi="Arial" w:cs="Arial"/>
          <w:sz w:val="36"/>
          <w:szCs w:val="36"/>
        </w:rPr>
        <w:t xml:space="preserve"> “</w:t>
      </w:r>
      <w:r w:rsidRPr="001C3568">
        <w:rPr>
          <w:rFonts w:ascii="Arial" w:hAnsi="Arial" w:cs="Arial"/>
          <w:sz w:val="36"/>
          <w:szCs w:val="36"/>
        </w:rPr>
        <w:t>我也爱你。</w:t>
      </w:r>
      <w:r w:rsidRPr="001C3568">
        <w:rPr>
          <w:rFonts w:ascii="Arial" w:hAnsi="Arial" w:cs="Arial"/>
          <w:sz w:val="36"/>
          <w:szCs w:val="36"/>
        </w:rPr>
        <w:t>”</w:t>
      </w: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  <w:r w:rsidRPr="001C3568">
        <w:rPr>
          <w:rFonts w:ascii="Arial" w:hAnsi="Arial" w:cs="Arial"/>
          <w:sz w:val="36"/>
          <w:szCs w:val="36"/>
        </w:rPr>
        <w:lastRenderedPageBreak/>
        <w:t>69</w:t>
      </w:r>
      <w:r w:rsidRPr="001C3568">
        <w:rPr>
          <w:rFonts w:ascii="Arial" w:hAnsi="Arial" w:cs="Arial"/>
          <w:sz w:val="36"/>
          <w:szCs w:val="36"/>
        </w:rPr>
        <w:t>．张华为《新华晚报》工作，他的工作得到了大家的肯定。一天，老板对他说：</w:t>
      </w:r>
      <w:r w:rsidRPr="001C3568">
        <w:rPr>
          <w:rFonts w:ascii="Arial" w:hAnsi="Arial" w:cs="Arial"/>
          <w:sz w:val="36"/>
          <w:szCs w:val="36"/>
        </w:rPr>
        <w:t xml:space="preserve"> “</w:t>
      </w:r>
      <w:r w:rsidRPr="001C3568">
        <w:rPr>
          <w:rFonts w:ascii="Arial" w:hAnsi="Arial" w:cs="Arial"/>
          <w:sz w:val="36"/>
          <w:szCs w:val="36"/>
        </w:rPr>
        <w:t>为了奖励你，我决定给你放</w:t>
      </w:r>
      <w:r w:rsidRPr="001C3568">
        <w:rPr>
          <w:rFonts w:ascii="Arial" w:hAnsi="Arial" w:cs="Arial"/>
          <w:sz w:val="36"/>
          <w:szCs w:val="36"/>
        </w:rPr>
        <w:t xml:space="preserve"> 6 </w:t>
      </w:r>
      <w:r w:rsidRPr="001C3568">
        <w:rPr>
          <w:rFonts w:ascii="Arial" w:hAnsi="Arial" w:cs="Arial"/>
          <w:sz w:val="36"/>
          <w:szCs w:val="36"/>
        </w:rPr>
        <w:t>个月的假。</w:t>
      </w:r>
      <w:r w:rsidRPr="001C3568">
        <w:rPr>
          <w:rFonts w:ascii="Arial" w:hAnsi="Arial" w:cs="Arial"/>
          <w:sz w:val="36"/>
          <w:szCs w:val="36"/>
        </w:rPr>
        <w:t>”</w:t>
      </w:r>
      <w:r w:rsidRPr="001C3568">
        <w:rPr>
          <w:rFonts w:ascii="Arial" w:hAnsi="Arial" w:cs="Arial"/>
          <w:sz w:val="36"/>
          <w:szCs w:val="36"/>
        </w:rPr>
        <w:t>但张华没有接受，老板问为什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么，他回答：</w:t>
      </w:r>
      <w:r w:rsidRPr="001C3568">
        <w:rPr>
          <w:rFonts w:ascii="Arial" w:hAnsi="Arial" w:cs="Arial"/>
          <w:sz w:val="36"/>
          <w:szCs w:val="36"/>
        </w:rPr>
        <w:t>“</w:t>
      </w:r>
      <w:r w:rsidRPr="001C3568">
        <w:rPr>
          <w:rFonts w:ascii="Arial" w:hAnsi="Arial" w:cs="Arial"/>
          <w:sz w:val="36"/>
          <w:szCs w:val="36"/>
        </w:rPr>
        <w:t>我不能接受您的好意有两方面的考虑。如果我不写文章了，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《新华晚报》可能会卖得不好，但也可能不受影响。前者对您不好，而后者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对我不好。</w:t>
      </w:r>
      <w:r w:rsidRPr="001C3568">
        <w:rPr>
          <w:rFonts w:ascii="Arial" w:hAnsi="Arial" w:cs="Arial"/>
          <w:sz w:val="36"/>
          <w:szCs w:val="36"/>
        </w:rPr>
        <w:t>”</w:t>
      </w:r>
    </w:p>
    <w:p w:rsidR="001C3568" w:rsidRPr="001C3568" w:rsidRDefault="001C3568" w:rsidP="001C3568">
      <w:pPr>
        <w:rPr>
          <w:rFonts w:ascii="Arial" w:hAnsi="Arial" w:cs="Arial"/>
          <w:sz w:val="36"/>
          <w:szCs w:val="36"/>
        </w:rPr>
      </w:pPr>
    </w:p>
    <w:p w:rsidR="00953EC0" w:rsidRDefault="001C3568" w:rsidP="001C3568">
      <w:pPr>
        <w:rPr>
          <w:rFonts w:ascii="Arial" w:eastAsia="SimSun" w:hAnsi="Times New Roman" w:cs="Arial"/>
          <w:sz w:val="36"/>
          <w:szCs w:val="36"/>
        </w:rPr>
      </w:pPr>
      <w:r w:rsidRPr="001C3568">
        <w:rPr>
          <w:rFonts w:ascii="Arial" w:hAnsi="Arial" w:cs="Arial"/>
          <w:sz w:val="36"/>
          <w:szCs w:val="36"/>
        </w:rPr>
        <w:t>70</w:t>
      </w:r>
      <w:r w:rsidRPr="001C3568">
        <w:rPr>
          <w:rFonts w:ascii="Arial" w:hAnsi="Arial" w:cs="Arial"/>
          <w:sz w:val="36"/>
          <w:szCs w:val="36"/>
        </w:rPr>
        <w:t>．花木兰是中国古代的女英雄，以代替父亲参加军队并打败入侵敌人而闻名天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下。她的故事经常出现在很多文艺作品中，电影、电视剧也多次重拍。有关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她的一些介绍最早出现在北朝民歌《木兰辞》中，但是关于她的出生年月和</w:t>
      </w:r>
      <w:r w:rsidRPr="001C3568">
        <w:rPr>
          <w:rFonts w:ascii="Arial" w:hAnsi="Arial" w:cs="Arial"/>
          <w:sz w:val="36"/>
          <w:szCs w:val="36"/>
        </w:rPr>
        <w:t xml:space="preserve"> </w:t>
      </w:r>
      <w:r w:rsidRPr="001C3568">
        <w:rPr>
          <w:rFonts w:ascii="Arial" w:hAnsi="Arial" w:cs="Arial"/>
          <w:sz w:val="36"/>
          <w:szCs w:val="36"/>
        </w:rPr>
        <w:t>故乡，史书记载不一</w:t>
      </w:r>
      <w:r w:rsidRPr="001C3568">
        <w:rPr>
          <w:rFonts w:ascii="Arial" w:eastAsia="SimSun" w:hAnsi="Times New Roman" w:cs="Arial"/>
          <w:sz w:val="36"/>
          <w:szCs w:val="36"/>
        </w:rPr>
        <w:t>。</w:t>
      </w:r>
    </w:p>
    <w:p w:rsidR="00803358" w:rsidRDefault="00992CDA" w:rsidP="00992CDA">
      <w:pPr>
        <w:spacing w:after="0"/>
        <w:rPr>
          <w:rFonts w:ascii="Arial" w:eastAsia="SimSun" w:hAnsi="Times New Roman" w:cs="Arial"/>
          <w:sz w:val="36"/>
          <w:szCs w:val="36"/>
        </w:rPr>
      </w:pPr>
      <w:r>
        <w:rPr>
          <w:rFonts w:ascii="Arial" w:eastAsia="SimSun" w:hAnsi="Times New Roman" w:cs="Arial"/>
          <w:sz w:val="36"/>
          <w:szCs w:val="36"/>
        </w:rPr>
        <w:t>Da modello 2 HSK5</w:t>
      </w:r>
    </w:p>
    <w:p w:rsidR="00992CDA" w:rsidRPr="00992CDA" w:rsidRDefault="00992CDA" w:rsidP="00992CDA">
      <w:pPr>
        <w:spacing w:after="0"/>
        <w:rPr>
          <w:rFonts w:ascii="Arial" w:eastAsia="SimSun" w:hAnsi="Times New Roman" w:cs="Arial" w:hint="eastAsia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61</w:t>
      </w:r>
      <w:r w:rsidRPr="00992CDA">
        <w:rPr>
          <w:rFonts w:ascii="Arial" w:eastAsia="SimSun" w:hAnsi="Times New Roman" w:cs="Arial" w:hint="eastAsia"/>
          <w:sz w:val="36"/>
          <w:szCs w:val="36"/>
        </w:rPr>
        <w:t>．很多父母在教育孩子时往往都有自己的许多主张，而且都非常有道理。但是</w:t>
      </w:r>
    </w:p>
    <w:p w:rsidR="00992CDA" w:rsidRDefault="00992CDA" w:rsidP="00992CDA">
      <w:pPr>
        <w:spacing w:after="0"/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在实际生活中，他们又往往不能按照那些主张去做，他们的理由很简单：工作太忙，实在没有时间。</w:t>
      </w:r>
    </w:p>
    <w:p w:rsidR="00992CDA" w:rsidRDefault="00992CDA" w:rsidP="00992CDA">
      <w:pPr>
        <w:spacing w:after="0"/>
        <w:rPr>
          <w:rFonts w:ascii="Arial" w:eastAsia="SimSun" w:hAnsi="Times New Roman" w:cs="Arial"/>
          <w:sz w:val="36"/>
          <w:szCs w:val="36"/>
        </w:rPr>
      </w:pPr>
    </w:p>
    <w:p w:rsidR="00992CDA" w:rsidRPr="00992CDA" w:rsidRDefault="00992CDA" w:rsidP="00992CDA">
      <w:pPr>
        <w:spacing w:after="0"/>
        <w:rPr>
          <w:rFonts w:ascii="Arial" w:eastAsia="SimSun" w:hAnsi="Times New Roman" w:cs="Arial" w:hint="eastAsia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62</w:t>
      </w:r>
      <w:r w:rsidRPr="00992CDA">
        <w:rPr>
          <w:rFonts w:ascii="Arial" w:eastAsia="SimSun" w:hAnsi="Times New Roman" w:cs="Arial" w:hint="eastAsia"/>
          <w:sz w:val="36"/>
          <w:szCs w:val="36"/>
        </w:rPr>
        <w:t>．甲骨文大约产生于商周之际，是目前发现的中国最为古老的文字，它记录了</w:t>
      </w:r>
    </w:p>
    <w:p w:rsidR="00992CDA" w:rsidRPr="00992CDA" w:rsidRDefault="00992CDA" w:rsidP="00992CDA">
      <w:pPr>
        <w:spacing w:after="0"/>
        <w:rPr>
          <w:rFonts w:ascii="Arial" w:eastAsia="SimSun" w:hAnsi="Times New Roman" w:cs="Arial" w:hint="eastAsia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大约</w:t>
      </w:r>
      <w:r w:rsidRPr="00992CDA">
        <w:rPr>
          <w:rFonts w:ascii="Arial" w:eastAsia="SimSun" w:hAnsi="Times New Roman" w:cs="Arial" w:hint="eastAsia"/>
          <w:sz w:val="36"/>
          <w:szCs w:val="36"/>
        </w:rPr>
        <w:t xml:space="preserve"> 3000 </w:t>
      </w:r>
      <w:r w:rsidRPr="00992CDA">
        <w:rPr>
          <w:rFonts w:ascii="Arial" w:eastAsia="SimSun" w:hAnsi="Times New Roman" w:cs="Arial" w:hint="eastAsia"/>
          <w:sz w:val="36"/>
          <w:szCs w:val="36"/>
        </w:rPr>
        <w:t>年前中国人祖先的活动。但由于甲骨文是比较成熟的文字，所以</w:t>
      </w:r>
    </w:p>
    <w:p w:rsidR="00992CDA" w:rsidRDefault="00992CDA" w:rsidP="00992CDA">
      <w:pPr>
        <w:spacing w:after="0"/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专家们认为，中国文字产生的年代实际应该要更久远一些。</w:t>
      </w:r>
    </w:p>
    <w:p w:rsidR="00992CDA" w:rsidRDefault="00992CDA" w:rsidP="00992CDA">
      <w:pPr>
        <w:spacing w:after="0"/>
        <w:rPr>
          <w:rFonts w:ascii="Arial" w:eastAsia="SimSun" w:hAnsi="Times New Roman" w:cs="Arial"/>
          <w:sz w:val="36"/>
          <w:szCs w:val="36"/>
        </w:rPr>
      </w:pPr>
    </w:p>
    <w:p w:rsidR="00A8515D" w:rsidRDefault="00A8515D" w:rsidP="00992CDA">
      <w:pPr>
        <w:spacing w:after="0"/>
        <w:rPr>
          <w:rFonts w:ascii="Arial" w:eastAsia="SimSun" w:hAnsi="Times New Roman" w:cs="Arial"/>
          <w:sz w:val="36"/>
          <w:szCs w:val="36"/>
        </w:rPr>
      </w:pPr>
    </w:p>
    <w:p w:rsidR="00992CDA" w:rsidRPr="00992CDA" w:rsidRDefault="00992CDA" w:rsidP="00992CDA">
      <w:pPr>
        <w:spacing w:after="0"/>
        <w:rPr>
          <w:rFonts w:ascii="Arial" w:eastAsia="SimSun" w:hAnsi="Times New Roman" w:cs="Arial" w:hint="eastAsia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lastRenderedPageBreak/>
        <w:t>63</w:t>
      </w:r>
      <w:r w:rsidRPr="00992CDA">
        <w:rPr>
          <w:rFonts w:ascii="Arial" w:eastAsia="SimSun" w:hAnsi="Times New Roman" w:cs="Arial" w:hint="eastAsia"/>
          <w:sz w:val="36"/>
          <w:szCs w:val="36"/>
        </w:rPr>
        <w:t>．按照饮食特点分，中国主要有四大菜系，即川菜、鲁菜、淮菜和粤菜。当然，</w:t>
      </w:r>
    </w:p>
    <w:p w:rsidR="00992CDA" w:rsidRPr="00992CDA" w:rsidRDefault="00992CDA" w:rsidP="00992CDA">
      <w:pPr>
        <w:spacing w:after="0"/>
        <w:rPr>
          <w:rFonts w:ascii="Arial" w:eastAsia="SimSun" w:hAnsi="Times New Roman" w:cs="Arial" w:hint="eastAsia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其中最有名的，还是大家熟悉的川菜。川菜的突出特点是麻和辣，最正宗的</w:t>
      </w:r>
    </w:p>
    <w:p w:rsidR="00992CDA" w:rsidRDefault="00992CDA" w:rsidP="00992CDA">
      <w:pPr>
        <w:spacing w:after="0"/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川菜是成都和重庆两地的菜肴。如今川菜馆早已遍布世界各地，受到了人们的广泛欢迎。</w:t>
      </w:r>
    </w:p>
    <w:p w:rsidR="00992CDA" w:rsidRDefault="00992CDA" w:rsidP="00992CDA">
      <w:pPr>
        <w:spacing w:after="0"/>
        <w:rPr>
          <w:rFonts w:ascii="Arial" w:eastAsia="SimSun" w:hAnsi="Times New Roman" w:cs="Arial"/>
          <w:sz w:val="36"/>
          <w:szCs w:val="36"/>
        </w:rPr>
      </w:pPr>
    </w:p>
    <w:p w:rsidR="00992CDA" w:rsidRDefault="00992CDA" w:rsidP="00992CDA">
      <w:pPr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64</w:t>
      </w:r>
      <w:r w:rsidRPr="00992CDA">
        <w:rPr>
          <w:rFonts w:ascii="Arial" w:eastAsia="SimSun" w:hAnsi="Times New Roman" w:cs="Arial" w:hint="eastAsia"/>
          <w:sz w:val="36"/>
          <w:szCs w:val="36"/>
        </w:rPr>
        <w:t>．古时候，某人想向一个财主借牛，于是派人给财主送去一封借牛的信。财主正陪着客人聊天儿，他怕客人知道自己不识字，便假装在看信。他一边看，一边不住地点头，然后抬头对来人说：“知道了，过一会儿我自己去好了。”</w:t>
      </w:r>
    </w:p>
    <w:p w:rsidR="00992CDA" w:rsidRDefault="00992CDA" w:rsidP="001C3568">
      <w:pPr>
        <w:rPr>
          <w:rFonts w:ascii="Arial" w:eastAsia="SimSun" w:hAnsi="Times New Roman" w:cs="Arial"/>
          <w:sz w:val="36"/>
          <w:szCs w:val="36"/>
        </w:rPr>
      </w:pPr>
    </w:p>
    <w:p w:rsidR="00992CDA" w:rsidRDefault="00992CDA" w:rsidP="00992CDA">
      <w:pPr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65</w:t>
      </w:r>
      <w:r w:rsidRPr="00992CDA">
        <w:rPr>
          <w:rFonts w:ascii="Arial" w:eastAsia="SimSun" w:hAnsi="Times New Roman" w:cs="Arial" w:hint="eastAsia"/>
          <w:sz w:val="36"/>
          <w:szCs w:val="36"/>
        </w:rPr>
        <w:t>．赛龙舟是中国民间传统的水上体育娱乐项目，已流传两千多年，多是在喜庆节日举行，是多人集体划桨竞赛。中国各民族的龙舟赛略有不同，龙舟的大小也因地而异。汉族多在每年“端午节”举行比赛，船长一般为</w:t>
      </w:r>
      <w:r w:rsidRPr="00992CDA">
        <w:rPr>
          <w:rFonts w:ascii="Arial" w:eastAsia="SimSun" w:hAnsi="Times New Roman" w:cs="Arial" w:hint="eastAsia"/>
          <w:sz w:val="36"/>
          <w:szCs w:val="36"/>
        </w:rPr>
        <w:t xml:space="preserve"> 20 </w:t>
      </w:r>
      <w:r w:rsidRPr="00992CDA">
        <w:rPr>
          <w:rFonts w:ascii="Arial" w:eastAsia="SimSun" w:hAnsi="Times New Roman" w:cs="Arial" w:hint="eastAsia"/>
          <w:sz w:val="36"/>
          <w:szCs w:val="36"/>
        </w:rPr>
        <w:t>到</w:t>
      </w:r>
      <w:r w:rsidRPr="00992CDA">
        <w:rPr>
          <w:rFonts w:ascii="Arial" w:eastAsia="SimSun" w:hAnsi="Times New Roman" w:cs="Arial" w:hint="eastAsia"/>
          <w:sz w:val="36"/>
          <w:szCs w:val="36"/>
        </w:rPr>
        <w:t xml:space="preserve"> </w:t>
      </w:r>
      <w:r>
        <w:rPr>
          <w:rFonts w:ascii="Arial" w:eastAsia="SimSun" w:hAnsi="Times New Roman" w:cs="Arial" w:hint="eastAsia"/>
          <w:sz w:val="36"/>
          <w:szCs w:val="36"/>
        </w:rPr>
        <w:t>30</w:t>
      </w:r>
      <w:r w:rsidRPr="00992CDA">
        <w:rPr>
          <w:rFonts w:ascii="Arial" w:eastAsia="SimSun" w:hAnsi="Times New Roman" w:cs="Arial" w:hint="eastAsia"/>
          <w:sz w:val="36"/>
          <w:szCs w:val="36"/>
        </w:rPr>
        <w:t>米，每艘船上约</w:t>
      </w:r>
      <w:r w:rsidRPr="00992CDA">
        <w:rPr>
          <w:rFonts w:ascii="Arial" w:eastAsia="SimSun" w:hAnsi="Times New Roman" w:cs="Arial" w:hint="eastAsia"/>
          <w:sz w:val="36"/>
          <w:szCs w:val="36"/>
        </w:rPr>
        <w:t xml:space="preserve"> 30 </w:t>
      </w:r>
      <w:r w:rsidRPr="00992CDA">
        <w:rPr>
          <w:rFonts w:ascii="Arial" w:eastAsia="SimSun" w:hAnsi="Times New Roman" w:cs="Arial" w:hint="eastAsia"/>
          <w:sz w:val="36"/>
          <w:szCs w:val="36"/>
        </w:rPr>
        <w:t>名水手。</w:t>
      </w:r>
    </w:p>
    <w:p w:rsidR="00992CDA" w:rsidRDefault="00992CDA" w:rsidP="00992CDA">
      <w:pPr>
        <w:rPr>
          <w:rFonts w:ascii="Arial" w:eastAsia="SimSun" w:hAnsi="Times New Roman" w:cs="Arial"/>
          <w:sz w:val="36"/>
          <w:szCs w:val="36"/>
        </w:rPr>
      </w:pPr>
    </w:p>
    <w:p w:rsidR="00992CDA" w:rsidRPr="00992CDA" w:rsidRDefault="00992CDA" w:rsidP="00992CDA">
      <w:pPr>
        <w:rPr>
          <w:rFonts w:ascii="Arial" w:eastAsia="SimSun" w:hAnsi="Times New Roman" w:cs="Arial" w:hint="eastAsia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66</w:t>
      </w:r>
      <w:r w:rsidRPr="00992CDA">
        <w:rPr>
          <w:rFonts w:ascii="Arial" w:eastAsia="SimSun" w:hAnsi="Times New Roman" w:cs="Arial" w:hint="eastAsia"/>
          <w:sz w:val="36"/>
          <w:szCs w:val="36"/>
        </w:rPr>
        <w:t>．现在，如果要问人们选择职业时主要考虑的是什么，有相当一部分人会以收</w:t>
      </w:r>
    </w:p>
    <w:p w:rsidR="00992CDA" w:rsidRPr="00992CDA" w:rsidRDefault="00992CDA" w:rsidP="00992CDA">
      <w:pPr>
        <w:rPr>
          <w:rFonts w:ascii="Arial" w:eastAsia="SimSun" w:hAnsi="Times New Roman" w:cs="Arial" w:hint="eastAsia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入多少作为标准。当然，也有人主要看自己是否喜欢这份工作。也许，最理想的情况是能找到一份既让人喜欢又有较多收入的职业。可惜的是，这种情</w:t>
      </w:r>
    </w:p>
    <w:p w:rsidR="00992CDA" w:rsidRDefault="00992CDA" w:rsidP="00992CDA">
      <w:pPr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况在生活中并不能经常遇到。</w:t>
      </w:r>
    </w:p>
    <w:p w:rsidR="00992CDA" w:rsidRDefault="00992CDA" w:rsidP="00992CDA">
      <w:pPr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lastRenderedPageBreak/>
        <w:t>67</w:t>
      </w:r>
      <w:r w:rsidRPr="00992CDA">
        <w:rPr>
          <w:rFonts w:ascii="Arial" w:eastAsia="SimSun" w:hAnsi="Times New Roman" w:cs="Arial" w:hint="eastAsia"/>
          <w:sz w:val="36"/>
          <w:szCs w:val="36"/>
        </w:rPr>
        <w:t>．世界上最早的地图是</w:t>
      </w:r>
      <w:r w:rsidRPr="00992CDA">
        <w:rPr>
          <w:rFonts w:ascii="Arial" w:eastAsia="SimSun" w:hAnsi="Times New Roman" w:cs="Arial" w:hint="eastAsia"/>
          <w:sz w:val="36"/>
          <w:szCs w:val="36"/>
        </w:rPr>
        <w:t xml:space="preserve"> 1973 </w:t>
      </w:r>
      <w:r w:rsidRPr="00992CDA">
        <w:rPr>
          <w:rFonts w:ascii="Arial" w:eastAsia="SimSun" w:hAnsi="Times New Roman" w:cs="Arial" w:hint="eastAsia"/>
          <w:sz w:val="36"/>
          <w:szCs w:val="36"/>
        </w:rPr>
        <w:t>年</w:t>
      </w:r>
      <w:r w:rsidRPr="00992CDA">
        <w:rPr>
          <w:rFonts w:ascii="Arial" w:eastAsia="SimSun" w:hAnsi="Times New Roman" w:cs="Arial" w:hint="eastAsia"/>
          <w:sz w:val="36"/>
          <w:szCs w:val="36"/>
        </w:rPr>
        <w:t xml:space="preserve"> 12 </w:t>
      </w:r>
      <w:r w:rsidRPr="00992CDA">
        <w:rPr>
          <w:rFonts w:ascii="Arial" w:eastAsia="SimSun" w:hAnsi="Times New Roman" w:cs="Arial" w:hint="eastAsia"/>
          <w:sz w:val="36"/>
          <w:szCs w:val="36"/>
        </w:rPr>
        <w:t>月在湖南长沙马王堆出土的，那是三幅汉代的彩色帛绘地图，距今</w:t>
      </w:r>
      <w:r w:rsidRPr="00992CDA">
        <w:rPr>
          <w:rFonts w:ascii="Arial" w:eastAsia="SimSun" w:hAnsi="Times New Roman" w:cs="Arial" w:hint="eastAsia"/>
          <w:sz w:val="36"/>
          <w:szCs w:val="36"/>
        </w:rPr>
        <w:t xml:space="preserve"> 2100 </w:t>
      </w:r>
      <w:r w:rsidRPr="00992CDA">
        <w:rPr>
          <w:rFonts w:ascii="Arial" w:eastAsia="SimSun" w:hAnsi="Times New Roman" w:cs="Arial" w:hint="eastAsia"/>
          <w:sz w:val="36"/>
          <w:szCs w:val="36"/>
        </w:rPr>
        <w:t>多年。图上绘制着今天湖南、广东、广西三省的交界地区。令人惊奇的是，图中绘有大小河流、山脉、城镇</w:t>
      </w:r>
      <w:r w:rsidRPr="00992CDA">
        <w:rPr>
          <w:rFonts w:ascii="Arial" w:eastAsia="SimSun" w:hAnsi="Times New Roman" w:cs="Arial" w:hint="eastAsia"/>
          <w:sz w:val="36"/>
          <w:szCs w:val="36"/>
        </w:rPr>
        <w:t xml:space="preserve"> 30 </w:t>
      </w:r>
      <w:r w:rsidRPr="00992CDA">
        <w:rPr>
          <w:rFonts w:ascii="Arial" w:eastAsia="SimSun" w:hAnsi="Times New Roman" w:cs="Arial" w:hint="eastAsia"/>
          <w:sz w:val="36"/>
          <w:szCs w:val="36"/>
        </w:rPr>
        <w:t>余处，与今天的地图基本相同。</w:t>
      </w:r>
    </w:p>
    <w:p w:rsidR="00A8515D" w:rsidRDefault="00A8515D" w:rsidP="00992CDA">
      <w:pPr>
        <w:rPr>
          <w:rFonts w:ascii="Arial" w:eastAsia="SimSun" w:hAnsi="Times New Roman" w:cs="Arial"/>
          <w:sz w:val="36"/>
          <w:szCs w:val="36"/>
        </w:rPr>
      </w:pPr>
    </w:p>
    <w:p w:rsidR="00992CDA" w:rsidRPr="00992CDA" w:rsidRDefault="00992CDA" w:rsidP="00992CDA">
      <w:pPr>
        <w:rPr>
          <w:rFonts w:ascii="Arial" w:eastAsia="SimSun" w:hAnsi="Times New Roman" w:cs="Arial" w:hint="eastAsia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68</w:t>
      </w:r>
      <w:r w:rsidRPr="00992CDA">
        <w:rPr>
          <w:rFonts w:ascii="Arial" w:eastAsia="SimSun" w:hAnsi="Times New Roman" w:cs="Arial" w:hint="eastAsia"/>
          <w:sz w:val="36"/>
          <w:szCs w:val="36"/>
        </w:rPr>
        <w:t>．早在一个多世纪以前的小说里，人类就开始在火星上散步了，然而直到今天，</w:t>
      </w:r>
    </w:p>
    <w:p w:rsidR="00992CDA" w:rsidRDefault="00992CDA" w:rsidP="00992CDA">
      <w:pPr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这还只是个设想。但许多人坚信，问题不是人类能不能登上火星，而是在什么时候、通过什么方式到达那里。就目前的情况看，火星是最有可能成为人类第二家园的地方。因为在所有太阳系的行星中，火星的环境与地球最相像。</w:t>
      </w:r>
    </w:p>
    <w:p w:rsidR="00992CDA" w:rsidRDefault="00992CDA" w:rsidP="00992CDA">
      <w:pPr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69</w:t>
      </w:r>
      <w:r w:rsidRPr="00992CDA">
        <w:rPr>
          <w:rFonts w:ascii="Arial" w:eastAsia="SimSun" w:hAnsi="Times New Roman" w:cs="Arial" w:hint="eastAsia"/>
          <w:sz w:val="36"/>
          <w:szCs w:val="36"/>
        </w:rPr>
        <w:t>．国画，又称“中国画”，是中国传统绘画。工具和材料有毛笔、墨、国画颜料、绢等，题材可分人物、山水、花鸟等。人物画所表现的是人类社会，人与人的关系；山水画所表现的是人与自然的关系，将人与自然融为一体；花鸟画则是表现大自然的各种生命，与人和谐相处。</w:t>
      </w:r>
    </w:p>
    <w:p w:rsidR="00992CDA" w:rsidRDefault="00992CDA" w:rsidP="001C3568">
      <w:pPr>
        <w:rPr>
          <w:rFonts w:ascii="Arial" w:eastAsia="SimSun" w:hAnsi="Times New Roman" w:cs="Arial"/>
          <w:sz w:val="36"/>
          <w:szCs w:val="36"/>
        </w:rPr>
      </w:pPr>
    </w:p>
    <w:p w:rsidR="00992CDA" w:rsidRDefault="00992CDA" w:rsidP="00992CDA">
      <w:pPr>
        <w:rPr>
          <w:rFonts w:ascii="Arial" w:eastAsia="SimSun" w:hAnsi="Times New Roman" w:cs="Arial"/>
          <w:sz w:val="36"/>
          <w:szCs w:val="36"/>
        </w:rPr>
      </w:pPr>
      <w:r w:rsidRPr="00992CDA">
        <w:rPr>
          <w:rFonts w:ascii="Arial" w:eastAsia="SimSun" w:hAnsi="Times New Roman" w:cs="Arial" w:hint="eastAsia"/>
          <w:sz w:val="36"/>
          <w:szCs w:val="36"/>
        </w:rPr>
        <w:t>70</w:t>
      </w:r>
      <w:r w:rsidRPr="00992CDA">
        <w:rPr>
          <w:rFonts w:ascii="Arial" w:eastAsia="SimSun" w:hAnsi="Times New Roman" w:cs="Arial" w:hint="eastAsia"/>
          <w:sz w:val="36"/>
          <w:szCs w:val="36"/>
        </w:rPr>
        <w:t>．一位著名的作家在外旅游，来到一座城市，决定去参观这个城市最大的书店。听到这个消息，书店的老板想做点儿让这位作家高兴的事情。于是，他在所有的书架上全摆满了这位作家的著作。作家走进书店，见书架上全是自己的书，很吃惊。“其他人的书呢？”他迷惑不解地问。“其他人的</w:t>
      </w:r>
      <w:r w:rsidRPr="00992CDA">
        <w:rPr>
          <w:rFonts w:ascii="Arial" w:eastAsia="SimSun" w:hAnsi="Times New Roman" w:cs="Arial" w:hint="eastAsia"/>
          <w:sz w:val="36"/>
          <w:szCs w:val="36"/>
        </w:rPr>
        <w:lastRenderedPageBreak/>
        <w:t>书？”书店老板一时不知所措，信口说道：“全……全都卖完了。”</w:t>
      </w:r>
    </w:p>
    <w:p w:rsidR="00A8515D" w:rsidRDefault="00A8515D" w:rsidP="002908CA">
      <w:pPr>
        <w:spacing w:after="0"/>
        <w:rPr>
          <w:rFonts w:ascii="Arial" w:eastAsia="SimSun" w:hAnsi="Times New Roman" w:cs="Arial"/>
          <w:sz w:val="36"/>
          <w:szCs w:val="36"/>
        </w:rPr>
      </w:pPr>
    </w:p>
    <w:p w:rsidR="002908CA" w:rsidRDefault="002908CA" w:rsidP="002908CA">
      <w:pPr>
        <w:spacing w:after="0"/>
        <w:rPr>
          <w:rFonts w:ascii="Arial" w:eastAsia="SimSun" w:hAnsi="Times New Roman" w:cs="Arial"/>
          <w:sz w:val="36"/>
          <w:szCs w:val="36"/>
        </w:rPr>
      </w:pPr>
      <w:r>
        <w:rPr>
          <w:rFonts w:ascii="Arial" w:eastAsia="SimSun" w:hAnsi="Times New Roman" w:cs="Arial"/>
          <w:sz w:val="36"/>
          <w:szCs w:val="36"/>
        </w:rPr>
        <w:t>Da modello 3 HSK5</w:t>
      </w:r>
    </w:p>
    <w:p w:rsidR="002908CA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61</w:t>
      </w:r>
      <w:r w:rsidRPr="00AB7500">
        <w:rPr>
          <w:rFonts w:ascii="Arial" w:eastAsia="SimSun" w:hAnsi="Times New Roman" w:cs="Arial" w:hint="eastAsia"/>
          <w:sz w:val="36"/>
          <w:szCs w:val="36"/>
        </w:rPr>
        <w:t>．与以农业为主的乡村比起来，城市是后来兴起的。但自从城市出现后，它就成为人类生活的中心。它们大小不等，历史或长或短，功能各异，有工业城市，也有旅游城市，风貌与特色各不相同。</w:t>
      </w: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62</w:t>
      </w:r>
      <w:r w:rsidRPr="00AB7500">
        <w:rPr>
          <w:rFonts w:ascii="Arial" w:eastAsia="SimSun" w:hAnsi="Times New Roman" w:cs="Arial" w:hint="eastAsia"/>
          <w:sz w:val="36"/>
          <w:szCs w:val="36"/>
        </w:rPr>
        <w:t>．甲骨文大约产生于商周之际，是目前发现的中国最为古老的文字，它记录了公元前</w:t>
      </w:r>
      <w:r w:rsidRPr="00AB7500">
        <w:rPr>
          <w:rFonts w:ascii="Arial" w:eastAsia="SimSun" w:hAnsi="Times New Roman" w:cs="Arial" w:hint="eastAsia"/>
          <w:sz w:val="36"/>
          <w:szCs w:val="36"/>
        </w:rPr>
        <w:t xml:space="preserve"> 3000 </w:t>
      </w:r>
      <w:r w:rsidRPr="00AB7500">
        <w:rPr>
          <w:rFonts w:ascii="Arial" w:eastAsia="SimSun" w:hAnsi="Times New Roman" w:cs="Arial" w:hint="eastAsia"/>
          <w:sz w:val="36"/>
          <w:szCs w:val="36"/>
        </w:rPr>
        <w:t>多年以前中国人祖先的活动。但由于甲骨文是比较成熟的文字，所以专家们认为，中国文字产生的年代实际应该要更久远一些。</w:t>
      </w: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63</w:t>
      </w:r>
      <w:r w:rsidRPr="00AB7500">
        <w:rPr>
          <w:rFonts w:ascii="Arial" w:eastAsia="SimSun" w:hAnsi="Times New Roman" w:cs="Arial" w:hint="eastAsia"/>
          <w:sz w:val="36"/>
          <w:szCs w:val="36"/>
        </w:rPr>
        <w:t>．沙漠中，两个迷路的人都只剩下半瓶水了。悲观者绝望地说：“完了，只剩下半瓶水了！”乐观者却高兴地说：“有半瓶水就有希望！”结果，悲观者倒在了离水源仅有百步的地方；乐观者却凭着半瓶水，终于走出了沙漠。很多时候，仅仅是换一种心情，换一个角度，便可以从困境中走出来。</w:t>
      </w: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64</w:t>
      </w:r>
      <w:r w:rsidRPr="00AB7500">
        <w:rPr>
          <w:rFonts w:ascii="Arial" w:eastAsia="SimSun" w:hAnsi="Times New Roman" w:cs="Arial" w:hint="eastAsia"/>
          <w:sz w:val="36"/>
          <w:szCs w:val="36"/>
        </w:rPr>
        <w:t>．蔬菜和水果通常含有大量维生素，虽然它们在营养成分和健康效果上有很多相似之处，但又各有特点。因此，现代营养学推荐“每餐有蔬菜，每天有水果”，建议成年人每天吃蔬菜</w:t>
      </w:r>
      <w:r w:rsidRPr="00AB7500">
        <w:rPr>
          <w:rFonts w:ascii="Arial" w:eastAsia="SimSun" w:hAnsi="Times New Roman" w:cs="Arial" w:hint="eastAsia"/>
          <w:sz w:val="36"/>
          <w:szCs w:val="36"/>
        </w:rPr>
        <w:t xml:space="preserve"> 300-500 </w:t>
      </w:r>
      <w:r w:rsidRPr="00AB7500">
        <w:rPr>
          <w:rFonts w:ascii="Arial" w:eastAsia="SimSun" w:hAnsi="Times New Roman" w:cs="Arial" w:hint="eastAsia"/>
          <w:sz w:val="36"/>
          <w:szCs w:val="36"/>
        </w:rPr>
        <w:t>克，水果</w:t>
      </w:r>
      <w:r w:rsidRPr="00AB7500">
        <w:rPr>
          <w:rFonts w:ascii="Arial" w:eastAsia="SimSun" w:hAnsi="Times New Roman" w:cs="Arial" w:hint="eastAsia"/>
          <w:sz w:val="36"/>
          <w:szCs w:val="36"/>
        </w:rPr>
        <w:t xml:space="preserve"> 200-400 </w:t>
      </w:r>
      <w:r w:rsidRPr="00AB7500">
        <w:rPr>
          <w:rFonts w:ascii="Arial" w:eastAsia="SimSun" w:hAnsi="Times New Roman" w:cs="Arial" w:hint="eastAsia"/>
          <w:sz w:val="36"/>
          <w:szCs w:val="36"/>
        </w:rPr>
        <w:t>克。</w:t>
      </w: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65</w:t>
      </w:r>
      <w:r w:rsidRPr="00AB7500">
        <w:rPr>
          <w:rFonts w:ascii="Arial" w:eastAsia="SimSun" w:hAnsi="Times New Roman" w:cs="Arial" w:hint="eastAsia"/>
          <w:sz w:val="36"/>
          <w:szCs w:val="36"/>
        </w:rPr>
        <w:t>．曹操很聪明，有一次他带兵走到一个没有水的地方，士兵们口渴得厉害。为了激励士兵，曹操对士兵们说：“前面有一大片梅树林，梅子特别多，又甜又酸，到时我们吃个痛快。”士兵们听了，一个个都流出口水来，不再嚷渴了，走路的速度也加快了，按时到达了目的地。但其实前面根本没有梅林。</w:t>
      </w: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66</w:t>
      </w:r>
      <w:r w:rsidRPr="00AB7500">
        <w:rPr>
          <w:rFonts w:ascii="Arial" w:eastAsia="SimSun" w:hAnsi="Times New Roman" w:cs="Arial" w:hint="eastAsia"/>
          <w:sz w:val="36"/>
          <w:szCs w:val="36"/>
        </w:rPr>
        <w:t>．婺源位于江西省东北部，被称为“中国最美的乡村”。这里温暖湿润，四季分明，雾天较多，一年四季都可以去玩。但春天是去婺源旅游最好的季节，尤其是四月，满山的鲜花，满坡的绿茶，加上白色的墙，搭配在一起，胜过世上一切美丽的图画。</w:t>
      </w:r>
    </w:p>
    <w:p w:rsidR="00AB7500" w:rsidRPr="00AB7500" w:rsidRDefault="00AB7500" w:rsidP="00AB7500">
      <w:pPr>
        <w:rPr>
          <w:rFonts w:ascii="Arial" w:eastAsia="SimSun" w:hAnsi="Times New Roman" w:cs="Arial" w:hint="eastAsia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67</w:t>
      </w:r>
      <w:r w:rsidRPr="00AB7500">
        <w:rPr>
          <w:rFonts w:ascii="Arial" w:eastAsia="SimSun" w:hAnsi="Times New Roman" w:cs="Arial" w:hint="eastAsia"/>
          <w:sz w:val="36"/>
          <w:szCs w:val="36"/>
        </w:rPr>
        <w:t>．在中国，餐桌上放一把刀是极其少见的现象。在许多人看来，刀使人想到敌人或武器，因而不可以出现在友好、温暖的餐桌上。根据中国的传统，所有切割过程应该在厨房内进行，这样，几乎所有出现在餐桌上的食物都可以用</w:t>
      </w: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筷子直接送入口中。</w:t>
      </w: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68</w:t>
      </w:r>
      <w:r w:rsidRPr="00AB7500">
        <w:rPr>
          <w:rFonts w:ascii="Arial" w:eastAsia="SimSun" w:hAnsi="Times New Roman" w:cs="Arial" w:hint="eastAsia"/>
          <w:sz w:val="36"/>
          <w:szCs w:val="36"/>
        </w:rPr>
        <w:t>．心理学家研究发现：适当地选择衣服，可以帮助人们改善情绪。他们认为，称心的衣着可以使神经得到放松，从而给人舒适的感觉。所以在情绪不好的时候应该注意“四不”：不穿易皱的衣服，不穿太硬的衣服，不穿过紧的衣服以及不系领带。</w:t>
      </w:r>
    </w:p>
    <w:p w:rsidR="00AB7500" w:rsidRDefault="00AB7500" w:rsidP="001C3568">
      <w:pPr>
        <w:rPr>
          <w:rFonts w:ascii="Arial" w:eastAsia="SimSun" w:hAnsi="Times New Roman" w:cs="Arial"/>
          <w:sz w:val="36"/>
          <w:szCs w:val="36"/>
        </w:rPr>
      </w:pP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lastRenderedPageBreak/>
        <w:t>69</w:t>
      </w:r>
      <w:r w:rsidRPr="00AB7500">
        <w:rPr>
          <w:rFonts w:ascii="Arial" w:eastAsia="SimSun" w:hAnsi="Times New Roman" w:cs="Arial" w:hint="eastAsia"/>
          <w:sz w:val="36"/>
          <w:szCs w:val="36"/>
        </w:rPr>
        <w:t>．国画，又称“中国画”，是中国传统绘画。工具和材料有毛笔、墨、国画颜料、绢等，题材可分人物、山水、花鸟等。人物画所表现的是人类社会，人与人的关系；山水画所表现的是人与自然的关系，将人与自然融为一体；花鸟画则是表现大自然的各种生命，与人和谐相处。</w:t>
      </w:r>
    </w:p>
    <w:p w:rsidR="00A8515D" w:rsidRDefault="00A8515D" w:rsidP="00AB7500">
      <w:pPr>
        <w:rPr>
          <w:rFonts w:ascii="Arial" w:eastAsia="SimSun" w:hAnsi="Times New Roman" w:cs="Arial"/>
          <w:sz w:val="36"/>
          <w:szCs w:val="36"/>
        </w:rPr>
      </w:pPr>
    </w:p>
    <w:p w:rsidR="00AB7500" w:rsidRDefault="00AB7500" w:rsidP="00AB7500">
      <w:pPr>
        <w:rPr>
          <w:rFonts w:ascii="Arial" w:eastAsia="SimSun" w:hAnsi="Times New Roman" w:cs="Arial"/>
          <w:sz w:val="36"/>
          <w:szCs w:val="36"/>
        </w:rPr>
      </w:pPr>
      <w:r w:rsidRPr="00AB7500">
        <w:rPr>
          <w:rFonts w:ascii="Arial" w:eastAsia="SimSun" w:hAnsi="Times New Roman" w:cs="Arial" w:hint="eastAsia"/>
          <w:sz w:val="36"/>
          <w:szCs w:val="36"/>
        </w:rPr>
        <w:t>70</w:t>
      </w:r>
      <w:r w:rsidRPr="00AB7500">
        <w:rPr>
          <w:rFonts w:ascii="Arial" w:eastAsia="SimSun" w:hAnsi="Times New Roman" w:cs="Arial" w:hint="eastAsia"/>
          <w:sz w:val="36"/>
          <w:szCs w:val="36"/>
        </w:rPr>
        <w:t>．一位著名的作家在外旅游，来到一座城市，决定去参观这个城市最大的书店。听到这个消息，书店的老板想做点让这位作家高兴的事情。于是，他在所有的书架上全摆满了这位作家的著作。作家走进书店，见书架上全是自己的书，很吃惊。“其他人的书呢？”他迷惑不解地问。“其他人的书？”书店老板一时不知所措，信口说道：“全„„全都卖完了。”</w:t>
      </w:r>
    </w:p>
    <w:p w:rsidR="00A8515D" w:rsidRDefault="00A8515D" w:rsidP="001C3568">
      <w:pPr>
        <w:rPr>
          <w:rFonts w:ascii="Arial" w:eastAsia="SimSun" w:hAnsi="Times New Roman" w:cs="Arial"/>
          <w:sz w:val="36"/>
          <w:szCs w:val="36"/>
        </w:rPr>
      </w:pPr>
    </w:p>
    <w:p w:rsidR="00A8515D" w:rsidRDefault="00A8515D" w:rsidP="001C3568">
      <w:pPr>
        <w:rPr>
          <w:sz w:val="36"/>
          <w:szCs w:val="36"/>
        </w:rPr>
      </w:pPr>
    </w:p>
    <w:p w:rsidR="00A8515D" w:rsidRDefault="00A8515D" w:rsidP="001C3568">
      <w:pPr>
        <w:rPr>
          <w:sz w:val="36"/>
          <w:szCs w:val="36"/>
        </w:rPr>
      </w:pPr>
    </w:p>
    <w:p w:rsidR="00A8515D" w:rsidRDefault="00A8515D" w:rsidP="001C3568">
      <w:pPr>
        <w:rPr>
          <w:sz w:val="36"/>
          <w:szCs w:val="36"/>
        </w:rPr>
      </w:pPr>
    </w:p>
    <w:p w:rsidR="00A8515D" w:rsidRDefault="00A8515D" w:rsidP="001C3568">
      <w:pPr>
        <w:rPr>
          <w:sz w:val="36"/>
          <w:szCs w:val="36"/>
        </w:rPr>
      </w:pPr>
    </w:p>
    <w:p w:rsidR="00A8515D" w:rsidRDefault="00A8515D" w:rsidP="001C3568">
      <w:pPr>
        <w:rPr>
          <w:sz w:val="36"/>
          <w:szCs w:val="36"/>
        </w:rPr>
      </w:pPr>
    </w:p>
    <w:p w:rsidR="00A8515D" w:rsidRDefault="00A8515D" w:rsidP="001C3568">
      <w:pPr>
        <w:rPr>
          <w:sz w:val="36"/>
          <w:szCs w:val="36"/>
        </w:rPr>
      </w:pPr>
    </w:p>
    <w:p w:rsidR="00A8515D" w:rsidRDefault="00A8515D" w:rsidP="001C3568">
      <w:pPr>
        <w:rPr>
          <w:sz w:val="36"/>
          <w:szCs w:val="36"/>
        </w:rPr>
      </w:pPr>
    </w:p>
    <w:p w:rsidR="00A8515D" w:rsidRDefault="00A8515D" w:rsidP="001C3568">
      <w:pPr>
        <w:rPr>
          <w:sz w:val="36"/>
          <w:szCs w:val="36"/>
        </w:rPr>
      </w:pPr>
    </w:p>
    <w:p w:rsidR="00A8515D" w:rsidRDefault="00A8515D" w:rsidP="001C3568">
      <w:pPr>
        <w:rPr>
          <w:sz w:val="36"/>
          <w:szCs w:val="36"/>
        </w:rPr>
      </w:pPr>
    </w:p>
    <w:p w:rsidR="001C3568" w:rsidRDefault="001C3568" w:rsidP="001C35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Traduci dal cinese all’italiano i seguenti testi</w:t>
      </w:r>
    </w:p>
    <w:p w:rsidR="001C3568" w:rsidRPr="001C3568" w:rsidRDefault="001C3568" w:rsidP="001C3568">
      <w:pPr>
        <w:rPr>
          <w:rFonts w:hint="eastAsia"/>
          <w:sz w:val="36"/>
          <w:szCs w:val="36"/>
        </w:rPr>
      </w:pPr>
      <w:r w:rsidRPr="001C3568">
        <w:rPr>
          <w:rFonts w:hint="eastAsia"/>
          <w:sz w:val="36"/>
          <w:szCs w:val="36"/>
        </w:rPr>
        <w:t>71-73</w:t>
      </w:r>
      <w:r w:rsidRPr="001C3568">
        <w:rPr>
          <w:rFonts w:hint="eastAsia"/>
          <w:sz w:val="36"/>
          <w:szCs w:val="36"/>
        </w:rPr>
        <w:t>．</w:t>
      </w:r>
    </w:p>
    <w:p w:rsidR="001C3568" w:rsidRPr="00953EC0" w:rsidRDefault="001C3568" w:rsidP="001C3568">
      <w:pPr>
        <w:spacing w:after="0"/>
        <w:rPr>
          <w:rFonts w:hint="eastAsia"/>
          <w:sz w:val="36"/>
          <w:szCs w:val="36"/>
        </w:rPr>
      </w:pPr>
      <w:r w:rsidRPr="00953EC0">
        <w:rPr>
          <w:rFonts w:hint="eastAsia"/>
          <w:sz w:val="36"/>
          <w:szCs w:val="36"/>
        </w:rPr>
        <w:t>老师把一个大玻璃瓶子带到学校，瓶子里装着满满的石头、玻璃碎片和沙子。</w:t>
      </w:r>
    </w:p>
    <w:p w:rsidR="001C3568" w:rsidRPr="00953EC0" w:rsidRDefault="001C3568" w:rsidP="001C3568">
      <w:pPr>
        <w:spacing w:after="0"/>
        <w:rPr>
          <w:rFonts w:hint="eastAsia"/>
          <w:sz w:val="36"/>
          <w:szCs w:val="36"/>
        </w:rPr>
      </w:pPr>
      <w:r w:rsidRPr="00953EC0">
        <w:rPr>
          <w:rFonts w:hint="eastAsia"/>
          <w:sz w:val="36"/>
          <w:szCs w:val="36"/>
        </w:rPr>
        <w:t>之后，老师请学生把瓶子里的东西都倒出来，然后再装进去，先从沙子开始。</w:t>
      </w:r>
    </w:p>
    <w:p w:rsidR="001C3568" w:rsidRPr="00953EC0" w:rsidRDefault="001C3568" w:rsidP="001C3568">
      <w:pPr>
        <w:spacing w:after="0"/>
        <w:rPr>
          <w:rFonts w:hint="eastAsia"/>
          <w:sz w:val="36"/>
          <w:szCs w:val="36"/>
        </w:rPr>
      </w:pPr>
      <w:r w:rsidRPr="00953EC0">
        <w:rPr>
          <w:rFonts w:hint="eastAsia"/>
          <w:sz w:val="36"/>
          <w:szCs w:val="36"/>
        </w:rPr>
        <w:t>每个学生都试了试，最后都发现没有足够的空间</w:t>
      </w:r>
    </w:p>
    <w:p w:rsidR="001C3568" w:rsidRPr="00953EC0" w:rsidRDefault="001C3568" w:rsidP="001C3568">
      <w:pPr>
        <w:spacing w:after="0"/>
        <w:rPr>
          <w:rFonts w:hint="eastAsia"/>
          <w:sz w:val="36"/>
          <w:szCs w:val="36"/>
        </w:rPr>
      </w:pPr>
      <w:r w:rsidRPr="00953EC0">
        <w:rPr>
          <w:rFonts w:hint="eastAsia"/>
          <w:sz w:val="36"/>
          <w:szCs w:val="36"/>
        </w:rPr>
        <w:t>装所有的石头。</w:t>
      </w:r>
    </w:p>
    <w:p w:rsidR="00953EC0" w:rsidRDefault="001C3568" w:rsidP="001C3568">
      <w:pPr>
        <w:spacing w:after="0"/>
        <w:rPr>
          <w:sz w:val="36"/>
          <w:szCs w:val="36"/>
        </w:rPr>
      </w:pPr>
      <w:r w:rsidRPr="00953EC0">
        <w:rPr>
          <w:rFonts w:hint="eastAsia"/>
          <w:sz w:val="36"/>
          <w:szCs w:val="36"/>
        </w:rPr>
        <w:t>老师指导学生重新装这个瓶子。</w:t>
      </w:r>
    </w:p>
    <w:p w:rsidR="00953EC0" w:rsidRDefault="001C3568" w:rsidP="001C3568">
      <w:pPr>
        <w:spacing w:after="0"/>
        <w:rPr>
          <w:sz w:val="36"/>
          <w:szCs w:val="36"/>
        </w:rPr>
      </w:pPr>
      <w:r w:rsidRPr="00953EC0">
        <w:rPr>
          <w:rFonts w:hint="eastAsia"/>
          <w:sz w:val="36"/>
          <w:szCs w:val="36"/>
        </w:rPr>
        <w:t>这次，先从石头开始，最后再装沙子。</w:t>
      </w:r>
    </w:p>
    <w:p w:rsidR="001C3568" w:rsidRPr="00953EC0" w:rsidRDefault="001C3568" w:rsidP="001C3568">
      <w:pPr>
        <w:spacing w:after="0"/>
        <w:rPr>
          <w:rFonts w:hint="eastAsia"/>
          <w:sz w:val="36"/>
          <w:szCs w:val="36"/>
        </w:rPr>
      </w:pPr>
      <w:r w:rsidRPr="00953EC0">
        <w:rPr>
          <w:rFonts w:hint="eastAsia"/>
          <w:sz w:val="36"/>
          <w:szCs w:val="36"/>
        </w:rPr>
        <w:t>石头装进去后，沙子就沉积在</w:t>
      </w:r>
    </w:p>
    <w:p w:rsidR="001C3568" w:rsidRPr="00953EC0" w:rsidRDefault="001C3568" w:rsidP="001C3568">
      <w:pPr>
        <w:spacing w:after="0"/>
        <w:rPr>
          <w:rFonts w:hint="eastAsia"/>
          <w:sz w:val="36"/>
          <w:szCs w:val="36"/>
        </w:rPr>
      </w:pPr>
      <w:r w:rsidRPr="00953EC0">
        <w:rPr>
          <w:rFonts w:hint="eastAsia"/>
          <w:sz w:val="36"/>
          <w:szCs w:val="36"/>
        </w:rPr>
        <w:t>石头的周围，最后，所有东西都装进瓶子里了。</w:t>
      </w:r>
    </w:p>
    <w:p w:rsidR="001C3568" w:rsidRPr="00953EC0" w:rsidRDefault="001C3568" w:rsidP="001C3568">
      <w:pPr>
        <w:spacing w:after="0"/>
        <w:rPr>
          <w:rFonts w:hint="eastAsia"/>
          <w:sz w:val="36"/>
          <w:szCs w:val="36"/>
        </w:rPr>
      </w:pPr>
      <w:r w:rsidRPr="00953EC0">
        <w:rPr>
          <w:rFonts w:hint="eastAsia"/>
          <w:sz w:val="36"/>
          <w:szCs w:val="36"/>
        </w:rPr>
        <w:t>老师说：“如果我们先从小的东西开始，把小东</w:t>
      </w:r>
    </w:p>
    <w:p w:rsidR="001C3568" w:rsidRPr="00953EC0" w:rsidRDefault="001C3568" w:rsidP="001C3568">
      <w:pPr>
        <w:spacing w:after="0"/>
        <w:rPr>
          <w:rFonts w:hint="eastAsia"/>
          <w:sz w:val="36"/>
          <w:szCs w:val="36"/>
        </w:rPr>
      </w:pPr>
      <w:r w:rsidRPr="00953EC0">
        <w:rPr>
          <w:rFonts w:hint="eastAsia"/>
          <w:sz w:val="36"/>
          <w:szCs w:val="36"/>
        </w:rPr>
        <w:t>西装进去之后，大的石头就放不进去了。生活也是如</w:t>
      </w:r>
    </w:p>
    <w:p w:rsidR="001C3568" w:rsidRPr="00953EC0" w:rsidRDefault="001C3568" w:rsidP="001C3568">
      <w:pPr>
        <w:spacing w:after="0"/>
        <w:rPr>
          <w:sz w:val="36"/>
          <w:szCs w:val="36"/>
        </w:rPr>
      </w:pPr>
      <w:r w:rsidRPr="00953EC0">
        <w:rPr>
          <w:rFonts w:hint="eastAsia"/>
          <w:sz w:val="36"/>
          <w:szCs w:val="36"/>
        </w:rPr>
        <w:t>此，如果你的生活先被不重要的事挤满了，那你就无法再装进更大、更重要的事了。”</w:t>
      </w:r>
    </w:p>
    <w:p w:rsidR="001C3568" w:rsidRDefault="001C3568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1C3568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Default="00953EC0" w:rsidP="00953EC0">
      <w:pPr>
        <w:spacing w:after="0"/>
        <w:rPr>
          <w:rFonts w:ascii="Arial" w:eastAsia="SimSun" w:hAnsi="Arial" w:cs="Arial"/>
          <w:sz w:val="36"/>
          <w:szCs w:val="36"/>
        </w:rPr>
      </w:pP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lastRenderedPageBreak/>
        <w:t>74-77．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这几年公司发展得很不错，每年春节前都会发给工人两个月的奖金，但是今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年公司却没挣到多少钱。经理很担心工人们会伤心、失望。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这天，他突然想起小时候去买糖：别的服务员都是先抓一大把，拿去称，再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一颗一颗减少；只有一个服务员，每次都抓不够重量，然后一颗一颗往上加。虽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然拿到的糖是一样的，但人们都喜欢后者。经理想到了办法。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过了两天，传来一个消息——今年公司发展不好，有些人可能得离开公司。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工人们听了之后都开始担心，以为要离开的是自己。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后来经理宣布了一个消息：大家都是一家人，虽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然公司有困难，但不能丢掉任何人，只是没有奖金了。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这个消息使所有的人都放下了心：奖金不重要，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有工作就好。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春节快到了，工人们都做了过个穷年的打算。这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时经理通知开会，工人们又担心：“会有什么变化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吗？”谁知参加会议的人回来兴奋地喊道：“有！有！还是有奖金的！一个月的！”</w:t>
      </w: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工人们听了，发出一片热烈的欢呼声。</w:t>
      </w: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lastRenderedPageBreak/>
        <w:t>78-81．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阿凡提是个很聪明的人，也很热心。很多穷人遇到困难都来找他。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有一天，一个穷人来到阿凡提的家说：“亲爱的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阿凡提，刚才我在有钱人巴依家的饭馆儿门口站了一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会儿，他就一定要让我给他饭钱，因为我闻到了他饭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馆儿里饭菜的香味。可是你知道我没有钱，他说要去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我家拿东西，怎么办呢？”阿凡提对他说：“别着急，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我陪你一起去趟巴依家吧。”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到了巴依家，阿凡提对巴依说：“这个人是我的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朋友，他没有钱，他欠你的饭菜钱我替他还，好吗？”他一边说，一边给巴依看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一个小口袋，然后他摇了一下这个口袋，口袋“哗啦哗啦”地响了几下。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他问巴依：“这是什么在响啊？”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巴依以为阿凡提要给他口袋里的钱，连忙说：“是钱，是钱在响。”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“那你听到了吗？”阿凡提又问。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“听到了，听到了，快给我吧！”巴依有点儿着急了。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“好了，巴依，我的朋友闻了一下你饭菜的香味，你也听了一下我的钱的响</w:t>
      </w: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声。现在我们的账已经算清楚了。”说完，阿凡提就跟那个穷人一起走了。</w:t>
      </w: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lastRenderedPageBreak/>
        <w:t>82-86．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生日那天，保罗的哥哥送给他一辆新车。当保罗离开办公室时，一个男孩儿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看着那辆新车，很羡慕地问：“先生，这是您的车？”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保罗点点头：“这是我哥哥送给我的生日礼物。”男孩儿吃惊地说：“你是说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这是你哥哥送的礼物？„„我也好希望能„„”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保罗以为他是希望能有个送他车子的哥哥，但那男孩儿却说，“我希望自己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能成为送车给弟弟的哥哥。”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保罗对他说：“你要不要坐我的车去兜风？”男孩儿高兴地坐上车，车子开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了一会儿以后，那男孩儿小心地说：“先生，你能不能把车开到我家门前？”保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罗心想那男孩儿一定是想要告诉他认识的人，他坐了一辆新车子回家。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没想到保罗这次又猜错了。男孩儿下了车，过了一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会儿保罗听到他回来的声音，但是动作有些缓慢。原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来他扶着脚有毛病的弟弟出来了，他扶着弟弟在台阶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上坐下，指着那辆新车。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只听那男孩儿告诉弟弟：“你看，这就是保罗的哥哥送给他的新车。将来我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也会送给你一辆这样的车，到那时你就可以不用每天都呆在家里了。”</w:t>
      </w: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那个生日，保罗才真正体会到“给予比接受更幸福”的道理。</w:t>
      </w: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lastRenderedPageBreak/>
        <w:t>87-90．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楼上新买了一架钢琴，我们家便多了一些不安静，尤其在休息的时候，再好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听的钢琴声也只能是噪音。太太的精神一直不太好，现在睡觉时间更少了。两个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月后，看着太太黄黄的脸，我决定到楼上说说这件事。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那天晚上，刚看完足球比赛，我就按响了楼上邻居的门铃。我知道楼上的男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主人很喜欢足球，就说是来聊聊足球。男主人很兴奋，和我讲了一大串足球明星。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我说：“看足球只是我的第三爱好，听钢琴才是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我的第二爱好。”接下来，话题就转到钢琴上来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了。原来，是他的妻子和女儿喜欢弹钢琴。我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说了几首钢琴名曲，最后特别强调：“只要听到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钢琴的声音，电视里再好看的足球比赛，我也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不会看。第三爱好必须让位给第二爱好。”男主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人问：“那你的第一爱好是什么？”我笑着说：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“真不好意思，我的第一爱好是睡觉，所以当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我享受第一爱好时，第二爱好就„„”</w:t>
      </w:r>
    </w:p>
    <w:p w:rsidR="00953EC0" w:rsidRPr="00953EC0" w:rsidRDefault="00953EC0" w:rsidP="00953EC0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“不必说了，不必说了。”男主人连忙说，“以后，我让她们弹琴时一定关窗</w:t>
      </w:r>
    </w:p>
    <w:p w:rsidR="00953EC0" w:rsidRDefault="00953EC0" w:rsidP="00953EC0">
      <w:pPr>
        <w:spacing w:after="0"/>
        <w:rPr>
          <w:rFonts w:ascii="SimSun" w:eastAsia="SimSun" w:hAnsi="SimSun" w:cs="SimSun"/>
          <w:sz w:val="36"/>
          <w:szCs w:val="36"/>
        </w:rPr>
      </w:pPr>
      <w:r w:rsidRPr="00953EC0">
        <w:rPr>
          <w:rFonts w:ascii="SimSun" w:eastAsia="SimSun" w:hAnsi="SimSun" w:cs="SimSun" w:hint="eastAsia"/>
          <w:sz w:val="36"/>
          <w:szCs w:val="36"/>
        </w:rPr>
        <w:t>户，休息时间不要弹琴。”</w:t>
      </w:r>
    </w:p>
    <w:p w:rsidR="00014CD3" w:rsidRDefault="00014CD3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Default="00014CD3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Default="00014CD3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Default="00014CD3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Default="00014CD3" w:rsidP="00014CD3">
      <w:pPr>
        <w:spacing w:after="0"/>
        <w:rPr>
          <w:rFonts w:ascii="Arial" w:eastAsia="SimSun" w:hAnsi="Times New Roman" w:cs="Arial"/>
          <w:sz w:val="36"/>
          <w:szCs w:val="36"/>
        </w:rPr>
      </w:pPr>
      <w:r>
        <w:rPr>
          <w:rFonts w:ascii="Arial" w:eastAsia="SimSun" w:hAnsi="Times New Roman" w:cs="Arial"/>
          <w:sz w:val="36"/>
          <w:szCs w:val="36"/>
        </w:rPr>
        <w:lastRenderedPageBreak/>
        <w:t>Da modello 2 HSK5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71-74．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一直以来，“80 后”这个词儿都含有年轻的味道。随着时间的流逝，我们突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然发现，第一批“80 后”——1980 年出生的人，已经步入而立之年了。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三十而立的“80 后”月收入情况如何？调查显示，就全国范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围来看，“1980”们月收入主要集中在 3000-5000 元，比例为31.2%。其次是集中在 1500-3000 元，比例也近三成。调查还显示，“1980”们将近五成无房无车，比例为 47.9%。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房子、车子的压力对于“80 后”的影响越来越明显。前两年，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很少有“80 后”会为了公司的薪水、福利等斤斤计较，他们关注工作环境更多。但现在，不少“80 后”在办公室里的话题就是围着“钱”打转转。</w:t>
      </w: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专家认为，如果 30 岁的“80 后”现在在职场上还无法收获满足感，他们会对未来失去信心，并因此害怕承担家庭责任。</w:t>
      </w: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79-82．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一个青年大学毕业后，曾为自己树立了许多目标，可是几年下来，依然一事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无成，他决定去找一位智者。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他找到智者时，智者正在屋里读书。他向智者倾诉，智者听后微笑着对他说：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“来，你先帮我烧壶开水。”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青年看见墙角放着一把很大的水壶，旁边是一个小火灶，可是没发现柴火，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lastRenderedPageBreak/>
        <w:t>于是便出去找。他在外面拾了一些枯枝回来，装满一壶水，放在灶台上，在灶内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放了一些柴便烧了起来，可是由于壶太大，那些柴烧尽了，水也没开。于是他跑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出去继续找柴，回来的时候那壶水已经凉得差不多了。这回他学聪明了，没有急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于点火，而是再次出去找了些柴，由于柴准备充足，水不一会儿就烧开了。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智者问他：“如果没有足够的柴，你该怎样把水烧开？”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青年想了一会儿，摇了摇头。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智者说：“如果那样，就把水壶里的水倒掉一些。”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青年若有所思地点了点头。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智者接着说：“你一开始树立了太多的目标，就像这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个大水壶装了太多水一样，而你又没有足够的柴，所以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不能把水烧开，要想把水烧开，你应该或者倒出一些水，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或者先去准备柴。”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青年恍然大悟。回去后，他把计划中所列的目标去掉了许多，只留下最近的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几个，同时利用业余时间学习各种专业知识。几年后，他的目标基本上都实现了。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只有删繁就简，从最近的目标开始，才会一步步走向成功。万事挂怀，只会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半途而废。另外，我们只有不断地捡拾“柴”，才能使人生不断加温，最终让生</w:t>
      </w: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 xml:space="preserve">命沸腾起来。 </w:t>
      </w: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lastRenderedPageBreak/>
        <w:t>83-86．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电视带给我们许多快乐，使我们学到了很多知识，丰富了我们的文化生活，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但电视也给我们带来了很多坏处。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第一，电视使我们的家庭缺少了感情。在家里，我们过多地看电视，忽视了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家庭成员之间的交流，使家庭缺少了大家在一起聊天儿、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欢乐的时间。第二，电视使我们花去了很多可以用来看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书、学习的时间。那些特别喜欢看电视的孩子，会对学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习失去兴趣，导致学习成绩下降。第三，电视会伤害我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们的身体。许多人看电视看到很晚，每天睡眠时间严重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不足，不但影响工作，而且影响身体健康，长时间地看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电视还会对眼睛产生影响，很多人因为看电视而戴上了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眼镜。第四，看电视使我们减少了社会活动。有了电视，我们不再喜欢到朋友那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里去，很多人靠呆在家里安安稳稳地看电视来度过时间。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总之，电视带给我们知识和娱乐，它带给我们的快乐是主要的，但同时它也</w:t>
      </w: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带来了一定的危害。重要的是我们怎样来充分利用电视，怎样来看电视。</w:t>
      </w: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lastRenderedPageBreak/>
        <w:t>87-90．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每天上午 11 点，都会有一辆高级小汽车穿过市中心公园。车里除了司机，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还有一位主人——无人不知的百万富翁。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这位百万富翁发现：每天上午都有一位衣着破烂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的人坐在公园的凳子上，一动不动地看着他住的酒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店。有一天，百万富翁对这个人产生了兴趣，他让司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机停下车，走到那人面前说：“请原谅，我不明白你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为什么每天上午都在这儿看我住的酒店。”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“先生，”穷人说，“我没钱，没家，没住宅，只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得睡在这条长凳上，不过，每天晚上我都梦到住进了这家酒店。”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百万富翁觉得很有趣，于是对那人说：“今天晚上我就让你如愿以偿。我为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你在酒店订一间最好的房间，并支付一个月房费。”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几天后，百万富翁想去问那人是否觉得满意。然而，他发现那人已搬出了酒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店，重新回到公园的凳子上了。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百万富翁来到公园，问穷人为什么要这样做，穷人回答道：“一旦我睡在凳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子上，我就梦见自己睡在那座豪华的酒店里，真是妙不可言；可一旦我睡在酒店</w:t>
      </w:r>
    </w:p>
    <w:p w:rsidR="00014CD3" w:rsidRPr="00014CD3" w:rsidRDefault="00014CD3" w:rsidP="00014CD3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里，我就梦见自己又回到了冷冰冰的凳子上，这梦真是可怕极了，以致完全影响</w:t>
      </w: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t>了我的睡眠！”</w:t>
      </w:r>
    </w:p>
    <w:p w:rsidR="00014CD3" w:rsidRDefault="00014CD3" w:rsidP="00014CD3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Default="00014CD3" w:rsidP="003356C8">
      <w:pPr>
        <w:spacing w:after="0"/>
        <w:rPr>
          <w:rFonts w:ascii="Arial" w:eastAsia="SimSun" w:hAnsi="Times New Roman" w:cs="Arial"/>
          <w:sz w:val="36"/>
          <w:szCs w:val="36"/>
        </w:rPr>
      </w:pPr>
      <w:r w:rsidRPr="00014CD3">
        <w:rPr>
          <w:rFonts w:ascii="SimSun" w:eastAsia="SimSun" w:hAnsi="SimSun" w:cs="SimSun" w:hint="eastAsia"/>
          <w:sz w:val="36"/>
          <w:szCs w:val="36"/>
        </w:rPr>
        <w:lastRenderedPageBreak/>
        <w:t xml:space="preserve"> </w:t>
      </w:r>
      <w:r w:rsidR="003356C8">
        <w:rPr>
          <w:rFonts w:ascii="Arial" w:eastAsia="SimSun" w:hAnsi="Times New Roman" w:cs="Arial"/>
          <w:sz w:val="36"/>
          <w:szCs w:val="36"/>
        </w:rPr>
        <w:t>Da modello 3 HSK5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71-74．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最好的东西，往往是偶然得来的。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有时候，你拍了一组照片，本来不打算拍了，后来又随便拍了两张，谁知道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效果最好的就是最后拍的那两张。你画了很多张画，眼看还有些颜料，你随便又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画了一张，最满意的竟然就是这一张。你约了朋友在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百货公司里面见面，你比约定时间早到了一会儿，于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是随便逛逛，谁知道就在这短短的时间里，你发现了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你已经找了好几个月的一款鞋子。朋友不停介绍男朋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友给你，但是每一次，不是你不喜欢人家，便是人家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不喜欢你。今天晚上，朋友说再给你介绍个男孩子，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你本来想放弃，但反正有空，于是去看看。幸好你去了，他就是你要找的人。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不到最后一刻，千万别放弃。最后得到好东西，不是幸运，有时候，必须有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前面的苦心经营，才有后面的偶然相遇。</w:t>
      </w:r>
    </w:p>
    <w:p w:rsidR="003356C8" w:rsidRP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lastRenderedPageBreak/>
        <w:t>75-78．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从前，有一个人要从魏国到楚国去。他带了很多钱，雇了好车，驾上快马，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请了很优秀的车夫，就上路了。楚国在魏国的南面，可这个人却让车夫赶着马车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一直向北走。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路上有人问他要往哪儿去，他大声回答说：“去楚国！”路人告诉他说：“到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楚国去应往南方走，你这是在往北走，方向不对。”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那人满不在乎地说：“没关系，我的马快着呢。”路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人替他着急，拉住他的马，阻止他说：“方向错了，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你的马再快，也到不了楚国呀。”那人依然不以为然：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“不要紧，我带的路费多着呢。”路人又劝阻他说：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“虽说你的路费多，可是你走的不是那个方向，你路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费再多也只能是白花呀。”那人有些不耐烦地说：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“这有什么难的，我的车夫赶车的本领高着呢。”路人无奈，只好看着他走了。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那个魏国人，觉得自己的马快、钱多、车夫好，就朝着相反方向一意孤行。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那么，他条件越好，他就只会离他要去的地方越远，因为他的方向是错的。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这个寓言告诉我们，无论做什么事，都首先要找到正确的方向，才能充分发</w:t>
      </w:r>
    </w:p>
    <w:p w:rsidR="00014CD3" w:rsidRPr="00014CD3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挥自己的有利条件；如果方向错了，那么有利条件只会起到相反的作用。</w:t>
      </w:r>
    </w:p>
    <w:p w:rsidR="00014CD3" w:rsidRDefault="00014CD3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lastRenderedPageBreak/>
        <w:t>79-82．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老王是一个工程师，在生活中遇到了很多麻烦，事业也总是不顺利。因此，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他常常发脾气，抱怨工作环境不好，生活中邻居不互相关心，缺少温暖等等。终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于有一天，他决定搬家，换个环境。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他和妻子来到了一个新的城市，搬进新居，这是一栋普通的楼房。老王忙于工作，早出晚归，也没有注意过周围的邻居。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一天晚上，老王正在赶一份第二天开会要用的图纸。楼里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突然停电了，屋子里一片漆黑。老王很后悔没有提前准备些蜡烛，看来工作是没法完成了，老王又抱怨起来。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这时，门口传来了敲门声。老王不情愿地开了门。门口站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着一个小女孩，“您家有蜡烛吗？”小女孩问。“没有。”老王气</w:t>
      </w:r>
      <w:r>
        <w:rPr>
          <w:rFonts w:ascii="SimSun" w:eastAsia="SimSun" w:hAnsi="SimSun" w:cs="SimSun" w:hint="eastAsia"/>
          <w:sz w:val="36"/>
          <w:szCs w:val="36"/>
        </w:rPr>
        <w:t>不打一处来，“砰”的一声把门关上了。“真是</w:t>
      </w:r>
      <w:r w:rsidRPr="003356C8">
        <w:rPr>
          <w:rFonts w:ascii="SimSun" w:eastAsia="SimSun" w:hAnsi="SimSun" w:cs="SimSun" w:hint="eastAsia"/>
          <w:sz w:val="36"/>
          <w:szCs w:val="36"/>
        </w:rPr>
        <w:t>烦，”老王对妻子抱怨道，“什么邻居，我们刚搬来就来借东西，这么下去怎么得了！”就在他发牢骚的时候，敲门声又响了起来。打开门，门口站着的还是那个小姑娘，只是她的手里多了两根蜡烛。“刚才我没说清楚，真是不好意思。我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奶奶说，你们刚刚搬来，估计没有蜡烛，就叫我给你们送两根来。”老王顿时愣住了，一时不知说什么好，好不容易才缓过神来，接过蜡烛，他说：“谢谢你和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你的奶奶，你们真是热心人。”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在接过蜡烛的那一瞬间，老王突然明白了自己失败的原因，他缺少的就是这</w:t>
      </w: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份热心啊。屋子亮了，心也亮了。</w:t>
      </w:r>
    </w:p>
    <w:p w:rsidR="003356C8" w:rsidRDefault="003356C8" w:rsidP="00953EC0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lastRenderedPageBreak/>
        <w:t>83-86．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世界上并非只有人类才会撒谎，动物也会撒谎，而且还很巧妙。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黑猩猩就常用撒谎来欺骗同类。动物学家在研究黑猩猩的过程中，观察到一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只黑猩猩曾多次向其同伴示意，附近有香蕉。但当它的同伴按照这只黑猩猩的示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意走过去时，那只撒谎的黑猩猩却朝真正有香蕉的地方跑。被骗的黑猩猩扑了个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空，而撒谎的猩猩则饱食一顿。当它返回原地见到受骗的同伴时，却装得若无其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事，不露一点马脚。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更有趣的是，猩猩会使用“苦肉计”。有一次，某个动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物园里有一只大猩猩被铁笼子里的铁支架压着了，看样子，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压得真不轻，因为大猩猩的表情显得很痛苦。当管理员急匆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匆地去救它时，它却突然站了起来，张开手臂，抱住了管理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员。原来，这只大猩猩觉得实在是没意思，想找个伴玩玩。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狐狸缺乏母性，常和子女们争食。当母狐狸发现食物时，为了能得到较多的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食物，它往往会发出一种虚假的警告信号，故意把小狐狸们吓跑，然后自己第一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个冲向食物。</w:t>
      </w: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专家说，动物这种故意欺骗人和同类的行为，是动物生存斗争的一种手段。</w:t>
      </w: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lastRenderedPageBreak/>
        <w:t>87-90．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他初入职场，对一切都感到新鲜、陌生。一天中午，他刚吃完饭，就迎头撞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上老板。老板微笑着随口吩咐：“你能不能帮我订一份盒饭，或者让王主任回来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时帮我带一份？”这是老板给他的第一个任务，尽管有几分随意。他既紧张又兴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奋，他给快餐店打电话，盒饭已经卖完了。王主任出去吃饭，没有带手机，他也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一直联系不上。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他紧张极了，不知道怎么办，红着脸告诉老板没有订到盒饭也没有联系到王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主任。虽然没有受到老板的责备，但是他心里很失落。这件事给了他深刻的教训。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如果他灵活一点，帮老板买到一份盒饭并不是什么难事。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不久，他又遇到一件事。老板打电话来找李助理。他回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答老板说：“李助理还没有回来。”但他意识到自己不应该这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样随口就推掉老板的问题，于是接着说：“我马上让她联系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您。”老板说：“我有急事，别人也可以。”他立即问道：“这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里有小张、小王还有我，您需要哪一位？”这样，老板的问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题解决了。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他工作三年，渐渐变得和别人不同。因为他接电话和别的同事是不同的。“没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lastRenderedPageBreak/>
        <w:t>有”“不清楚”“不知道”不再是他的常用语，他会给对方提供更多的选择和更多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的信息，而不是把所有的时间浪费在一个无法解决的困境中。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他就这样一点一点变得不同。他总是比别人多做一点，哪怕只是多说几句话，</w:t>
      </w:r>
    </w:p>
    <w:p w:rsidR="003356C8" w:rsidRPr="003356C8" w:rsidRDefault="003356C8" w:rsidP="003356C8">
      <w:pPr>
        <w:spacing w:after="0"/>
        <w:rPr>
          <w:rFonts w:ascii="SimSun" w:eastAsia="SimSun" w:hAnsi="SimSun" w:cs="SimSun" w:hint="eastAsia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但是他总能够及时地解决问题。有一天老板找他谈话，希望他出任客服部主管，</w:t>
      </w:r>
    </w:p>
    <w:p w:rsidR="003356C8" w:rsidRPr="001C3568" w:rsidRDefault="003356C8" w:rsidP="003356C8">
      <w:pPr>
        <w:spacing w:after="0"/>
        <w:rPr>
          <w:rFonts w:ascii="SimSun" w:eastAsia="SimSun" w:hAnsi="SimSun" w:cs="SimSun"/>
          <w:sz w:val="36"/>
          <w:szCs w:val="36"/>
        </w:rPr>
      </w:pPr>
      <w:r w:rsidRPr="003356C8">
        <w:rPr>
          <w:rFonts w:ascii="SimSun" w:eastAsia="SimSun" w:hAnsi="SimSun" w:cs="SimSun" w:hint="eastAsia"/>
          <w:sz w:val="36"/>
          <w:szCs w:val="36"/>
        </w:rPr>
        <w:t>因为他接电话的方式让老板相信他可以领导好一个客服部。他成功升职。</w:t>
      </w:r>
    </w:p>
    <w:sectPr w:rsidR="003356C8" w:rsidRPr="001C3568" w:rsidSect="00C36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>
    <w:useFELayout/>
  </w:compat>
  <w:rsids>
    <w:rsidRoot w:val="00E90D20"/>
    <w:rsid w:val="00014CD3"/>
    <w:rsid w:val="001C3568"/>
    <w:rsid w:val="002908CA"/>
    <w:rsid w:val="003356C8"/>
    <w:rsid w:val="006566E7"/>
    <w:rsid w:val="00803358"/>
    <w:rsid w:val="008B4C82"/>
    <w:rsid w:val="00953EC0"/>
    <w:rsid w:val="00992CDA"/>
    <w:rsid w:val="00A34E5C"/>
    <w:rsid w:val="00A8515D"/>
    <w:rsid w:val="00AA7FFA"/>
    <w:rsid w:val="00AB7500"/>
    <w:rsid w:val="00C3671C"/>
    <w:rsid w:val="00CD0E5D"/>
    <w:rsid w:val="00E9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29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Rastelli</dc:creator>
  <cp:keywords/>
  <dc:description/>
  <cp:lastModifiedBy>Stefano Rastelli</cp:lastModifiedBy>
  <cp:revision>11</cp:revision>
  <dcterms:created xsi:type="dcterms:W3CDTF">2019-02-02T13:15:00Z</dcterms:created>
  <dcterms:modified xsi:type="dcterms:W3CDTF">2019-02-02T14:27:00Z</dcterms:modified>
</cp:coreProperties>
</file>